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</w:tblGrid>
      <w:tr w:rsidR="00736AA2" w:rsidRPr="00D01919" w14:paraId="0C67A64D" w14:textId="77777777" w:rsidTr="002B716E">
        <w:trPr>
          <w:trHeight w:val="309"/>
        </w:trPr>
        <w:tc>
          <w:tcPr>
            <w:tcW w:w="5311" w:type="dxa"/>
          </w:tcPr>
          <w:p w14:paraId="4234AB6C" w14:textId="155DB6D8" w:rsidR="00D021DE" w:rsidRPr="009E215C" w:rsidRDefault="00A11819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E17ABF">
              <w:rPr>
                <w:rFonts w:ascii="Proxima Nova Rg" w:hAnsi="Proxima Nova Rg" w:cstheme="minorHAnsi"/>
                <w:w w:val="105"/>
                <w:sz w:val="20"/>
                <w:szCs w:val="20"/>
              </w:rPr>
              <w:t>Nombre del Padre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: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0"/>
          </w:p>
        </w:tc>
      </w:tr>
      <w:tr w:rsidR="00736AA2" w:rsidRPr="00D01919" w14:paraId="2AD23677" w14:textId="77777777" w:rsidTr="002B716E">
        <w:trPr>
          <w:trHeight w:val="309"/>
        </w:trPr>
        <w:tc>
          <w:tcPr>
            <w:tcW w:w="5311" w:type="dxa"/>
          </w:tcPr>
          <w:p w14:paraId="384B9E66" w14:textId="1622C42D" w:rsidR="00D021DE" w:rsidRPr="009E215C" w:rsidRDefault="00162A8C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</w:rPr>
              <w:t>Fecha Reportada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C037B3" w:rsidRPr="009E215C">
              <w:rPr>
                <w:rFonts w:ascii="Proxima Nova Rg" w:hAnsi="Proxima Nova Rg" w:cstheme="minorHAnsi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end"/>
            </w:r>
            <w:bookmarkEnd w:id="1"/>
          </w:p>
        </w:tc>
      </w:tr>
      <w:tr w:rsidR="00736AA2" w:rsidRPr="00FA3113" w14:paraId="1C870F52" w14:textId="77777777" w:rsidTr="002B716E">
        <w:trPr>
          <w:trHeight w:val="309"/>
        </w:trPr>
        <w:tc>
          <w:tcPr>
            <w:tcW w:w="5311" w:type="dxa"/>
          </w:tcPr>
          <w:p w14:paraId="0BD17B59" w14:textId="20B5F042" w:rsidR="00D021DE" w:rsidRPr="00C66E49" w:rsidRDefault="0013774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  <w:lang w:val="es-ES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C</w:t>
            </w:r>
            <w:r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CS Personal</w:t>
            </w:r>
            <w:proofErr w:type="gramStart"/>
            <w:r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 xml:space="preserve">: </w:t>
            </w:r>
            <w:r w:rsidR="00D021DE" w:rsidRPr="00C66E49">
              <w:rPr>
                <w:rFonts w:ascii="Proxima Nova Rg" w:hAnsi="Proxima Nova Rg" w:cstheme="minorHAnsi"/>
                <w:spacing w:val="-2"/>
                <w:sz w:val="24"/>
                <w:szCs w:val="24"/>
                <w:lang w:val="es-ES"/>
              </w:rPr>
              <w:t>:</w:t>
            </w:r>
            <w:proofErr w:type="gramEnd"/>
            <w:r w:rsidR="00B820CC" w:rsidRPr="00C66E49">
              <w:rPr>
                <w:rFonts w:ascii="Proxima Nova Rg" w:hAnsi="Proxima Nova Rg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20CC" w:rsidRPr="00C66E49">
              <w:rPr>
                <w:rFonts w:ascii="Proxima Nova Rg" w:hAnsi="Proxima Nova Rg" w:cstheme="minorHAnsi"/>
                <w:spacing w:val="-2"/>
                <w:sz w:val="24"/>
                <w:szCs w:val="24"/>
                <w:lang w:val="es-ES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2"/>
            <w:r w:rsidR="00A42F3D" w:rsidRPr="00C66E49">
              <w:rPr>
                <w:rFonts w:ascii="Proxima Nova Rg" w:hAnsi="Proxima Nova Rg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r w:rsidR="00C66E49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(El personal de CCS completará)</w:t>
            </w:r>
          </w:p>
        </w:tc>
      </w:tr>
      <w:tr w:rsidR="00736AA2" w:rsidRPr="00D01919" w14:paraId="61746EAC" w14:textId="77777777" w:rsidTr="002B716E">
        <w:trPr>
          <w:trHeight w:val="309"/>
        </w:trPr>
        <w:tc>
          <w:tcPr>
            <w:tcW w:w="5311" w:type="dxa"/>
          </w:tcPr>
          <w:p w14:paraId="30BDA18F" w14:textId="77777777" w:rsidR="00EC19AA" w:rsidRPr="0099737D" w:rsidRDefault="00EC19AA" w:rsidP="00EC19AA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99737D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# D</w:t>
            </w: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e</w:t>
            </w:r>
            <w:r w:rsidRPr="0099737D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 xml:space="preserve"> </w:t>
            </w: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Identificación del caso</w:t>
            </w:r>
          </w:p>
          <w:p w14:paraId="5CFC9888" w14:textId="32924714" w:rsidR="00736AA2" w:rsidRPr="009E215C" w:rsidRDefault="00B820CC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5C0CDE95" w14:textId="77777777" w:rsidR="009C28B5" w:rsidRPr="00D01919" w:rsidRDefault="009C28B5">
      <w:pPr>
        <w:pStyle w:val="BodyText"/>
        <w:spacing w:before="39"/>
        <w:rPr>
          <w:rFonts w:asciiTheme="minorHAnsi" w:hAnsiTheme="minorHAnsi" w:cstheme="minorHAnsi"/>
          <w:sz w:val="24"/>
          <w:szCs w:val="24"/>
        </w:rPr>
      </w:pPr>
    </w:p>
    <w:p w14:paraId="5C0CDE9F" w14:textId="77777777" w:rsidR="009C28B5" w:rsidRPr="00D01919" w:rsidRDefault="009C28B5">
      <w:pPr>
        <w:pStyle w:val="BodyText"/>
        <w:spacing w:before="27"/>
        <w:rPr>
          <w:rFonts w:asciiTheme="minorHAnsi" w:hAnsiTheme="minorHAnsi" w:cstheme="minorHAnsi"/>
          <w:sz w:val="24"/>
          <w:szCs w:val="24"/>
        </w:rPr>
      </w:pPr>
    </w:p>
    <w:p w14:paraId="409A5BD6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6A93B221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5BD2B437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057B8668" w14:textId="77777777" w:rsidR="007C5FF9" w:rsidRPr="00FA3113" w:rsidRDefault="007C5FF9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</w:pPr>
      <w:r w:rsidRPr="00FA3113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br/>
        <w:t>Complete y envíe este formulario si ha habido un cambio en las circunstancias de su hogar.</w:t>
      </w:r>
    </w:p>
    <w:p w14:paraId="7ED7DEDE" w14:textId="1CCA82B7" w:rsidR="00F67B49" w:rsidRDefault="00BE33EC" w:rsidP="00F86E3A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BE33EC">
        <w:rPr>
          <w:rFonts w:ascii="Proxima Nova Rg" w:hAnsi="Proxima Nova Rg" w:cstheme="minorHAnsi"/>
          <w:w w:val="105"/>
          <w:sz w:val="24"/>
          <w:szCs w:val="24"/>
          <w:lang w:val="es-ES"/>
        </w:rPr>
        <w:t>IMPORTANTE: Entiendo que soy responsable de informar todos los cambios que podrían afectar mi elegibilidad para recibir Asistencia para el cuidado infantil o el monto del pago de la oficina local de CCS dentro de los 14 días posteriores a mi conocimiento del cambio. Si no se informan oportunamente estos cambios, la oficina local de CCS podría tomar medidas.</w:t>
      </w:r>
    </w:p>
    <w:p w14:paraId="1E396DB5" w14:textId="72F8744B" w:rsidR="00051820" w:rsidRDefault="00051820" w:rsidP="00051820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b/>
          <w:bCs/>
          <w:w w:val="105"/>
          <w:sz w:val="24"/>
          <w:szCs w:val="24"/>
          <w:lang w:val="es-ES"/>
        </w:rPr>
      </w:pPr>
      <w:r w:rsidRPr="00051820">
        <w:rPr>
          <w:rFonts w:ascii="Proxima Nova Rg" w:hAnsi="Proxima Nova Rg" w:cstheme="minorHAnsi"/>
          <w:b/>
          <w:bCs/>
          <w:w w:val="105"/>
          <w:sz w:val="24"/>
          <w:szCs w:val="24"/>
          <w:lang w:val="es-ES"/>
        </w:rPr>
        <w:t>Debo informar los siguientes cambios a mi oficina local de CCS dentro de los 14 días calendario:</w:t>
      </w:r>
    </w:p>
    <w:p w14:paraId="63E35B73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>Dejé de trabajar permanentemente o de ir a la escuela o entrenamiento</w:t>
      </w:r>
    </w:p>
    <w:p w14:paraId="243826F1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>Los ingresos de mi familia aumentaron y ahora superan el 85 % del ingreso medio estatal para el tamaño de mi familia.</w:t>
      </w:r>
    </w:p>
    <w:p w14:paraId="193AAF10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>Mi hogar ha cambiado</w:t>
      </w:r>
    </w:p>
    <w:p w14:paraId="7B5AC589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 xml:space="preserve">Me mudé </w:t>
      </w:r>
    </w:p>
    <w:p w14:paraId="645918F8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>Cambié mi información de contacto</w:t>
      </w:r>
    </w:p>
    <w:p w14:paraId="1C3978FE" w14:textId="77777777" w:rsidR="00AF29D5" w:rsidRPr="00051820" w:rsidRDefault="00AF29D5" w:rsidP="00051820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b/>
          <w:bCs/>
          <w:w w:val="105"/>
          <w:sz w:val="24"/>
          <w:szCs w:val="24"/>
          <w:lang w:val="es-ES"/>
        </w:rPr>
      </w:pPr>
    </w:p>
    <w:p w14:paraId="7AB36B09" w14:textId="77777777" w:rsidR="00DD2809" w:rsidRPr="00DD2809" w:rsidRDefault="00DD2809" w:rsidP="00DD2809">
      <w:pPr>
        <w:pStyle w:val="ListParagraph"/>
        <w:ind w:left="479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b/>
          <w:sz w:val="24"/>
          <w:szCs w:val="24"/>
          <w:lang w:val="es-ES"/>
        </w:rPr>
        <w:t>También puedo informar los siguientes cambios a mi oficina local de CCS con este formulario:</w:t>
      </w:r>
    </w:p>
    <w:p w14:paraId="501E33C0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 xml:space="preserve">Cambio de nombre (por matrimonio o divorcio) </w:t>
      </w:r>
    </w:p>
    <w:p w14:paraId="31B433C7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 xml:space="preserve">Transferencia de proveedor de cuidado infantil </w:t>
      </w:r>
    </w:p>
    <w:p w14:paraId="693329C4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 xml:space="preserve">Cambio en las horas/días en que mi(s) hijo(s) necesitan cuidado infantil  </w:t>
      </w:r>
    </w:p>
    <w:p w14:paraId="6AD62130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>Adición o eliminación de patrocinadores del hogar</w:t>
      </w:r>
    </w:p>
    <w:p w14:paraId="33C4183D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>Solicitud de suspensión de servicios</w:t>
      </w:r>
    </w:p>
    <w:p w14:paraId="04E2A1EC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>Nueva información de contacto</w:t>
      </w:r>
    </w:p>
    <w:p w14:paraId="056A9256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>Nuevo/cambio en las necesidades de atención especializada</w:t>
      </w:r>
    </w:p>
    <w:p w14:paraId="60D4C357" w14:textId="77777777" w:rsidR="00A45532" w:rsidRPr="00DD2809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64CB071C" w14:textId="77777777" w:rsidR="00A45532" w:rsidRPr="00DD2809" w:rsidRDefault="00A45532" w:rsidP="00A45532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8ED7C03" w14:textId="77777777" w:rsidR="00A45532" w:rsidRPr="00DD2809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72949C89" w14:textId="77777777" w:rsidR="00A45532" w:rsidRPr="00DD2809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D5F0844" w14:textId="77777777" w:rsidR="00B820CC" w:rsidRPr="00DD2809" w:rsidRDefault="00B820CC" w:rsidP="00875225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4628BA4D" w14:textId="77777777" w:rsidR="00FA3113" w:rsidRPr="000C1338" w:rsidRDefault="00FA3113" w:rsidP="00FA3113">
      <w:pPr>
        <w:jc w:val="center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1874D2">
        <w:rPr>
          <w:rFonts w:ascii="Proxima Nova Rg" w:hAnsi="Proxima Nova Rg" w:cstheme="minorHAnsi"/>
          <w:b/>
          <w:sz w:val="24"/>
          <w:szCs w:val="24"/>
          <w:lang w:val="es-ES"/>
        </w:rPr>
        <w:t>VER LA SIGUIENTE PÁGINA</w:t>
      </w:r>
    </w:p>
    <w:p w14:paraId="5E0AA0A7" w14:textId="77777777" w:rsidR="002B1C38" w:rsidRPr="00FA3113" w:rsidRDefault="002B1C38">
      <w:pPr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</w:pPr>
      <w:r w:rsidRPr="00FA3113"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br w:type="page"/>
      </w:r>
    </w:p>
    <w:p w14:paraId="0273914A" w14:textId="4EB97571" w:rsidR="00681586" w:rsidRDefault="0071172C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</w:pPr>
      <w:r w:rsidRPr="0071172C"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lastRenderedPageBreak/>
        <w:t>Estoy informando los siguientes cambios (marque todos los que correspondan):</w:t>
      </w:r>
    </w:p>
    <w:p w14:paraId="6774D893" w14:textId="77777777" w:rsidR="0071172C" w:rsidRPr="0071172C" w:rsidRDefault="0071172C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pacing w:val="-2"/>
          <w:sz w:val="24"/>
          <w:szCs w:val="24"/>
          <w:lang w:val="es-ES"/>
        </w:rPr>
      </w:pPr>
    </w:p>
    <w:p w14:paraId="1B5C4E64" w14:textId="5FF31D7E" w:rsidR="00463B96" w:rsidRPr="00E67916" w:rsidRDefault="00E67916" w:rsidP="00E67916">
      <w:pPr>
        <w:pStyle w:val="ListParagraph"/>
        <w:numPr>
          <w:ilvl w:val="0"/>
          <w:numId w:val="10"/>
        </w:num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E67916">
        <w:rPr>
          <w:rFonts w:ascii="Proxima Nova Rg" w:hAnsi="Proxima Nova Rg" w:cstheme="minorHAnsi"/>
          <w:b/>
          <w:sz w:val="24"/>
          <w:szCs w:val="24"/>
          <w:lang w:val="es-ES"/>
        </w:rPr>
        <w:t>Seleccioné la opción incorrecta en mi notificación de lista de espera de 90 días:</w:t>
      </w:r>
    </w:p>
    <w:p w14:paraId="4009F936" w14:textId="77777777" w:rsidR="00277A25" w:rsidRPr="00277A25" w:rsidRDefault="00463B96" w:rsidP="00277A25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FA3113">
        <w:rPr>
          <w:rFonts w:ascii="Proxima Nova Rg" w:hAnsi="Proxima Nova Rg" w:cstheme="minorHAnsi"/>
          <w:b/>
          <w:sz w:val="24"/>
          <w:szCs w:val="24"/>
          <w:lang w:val="es-ES"/>
        </w:rPr>
        <w:t xml:space="preserve">           </w:t>
      </w:r>
      <w:sdt>
        <w:sdtPr>
          <w:rPr>
            <w:rFonts w:ascii="Proxima Nova Rg" w:hAnsi="Proxima Nova Rg" w:cstheme="minorHAnsi"/>
            <w:b/>
            <w:sz w:val="24"/>
            <w:szCs w:val="24"/>
            <w:lang w:val="es-ES"/>
          </w:rPr>
          <w:id w:val="-82497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277A25">
            <w:rPr>
              <w:rFonts w:ascii="MS Gothic" w:eastAsia="MS Gothic" w:hAnsi="MS Gothic" w:cstheme="minorHAnsi" w:hint="eastAsia"/>
              <w:b/>
              <w:sz w:val="24"/>
              <w:szCs w:val="24"/>
              <w:lang w:val="es-ES"/>
            </w:rPr>
            <w:t>☐</w:t>
          </w:r>
        </w:sdtContent>
      </w:sdt>
      <w:r w:rsidRPr="00277A25">
        <w:rPr>
          <w:rFonts w:ascii="Proxima Nova Rg" w:hAnsi="Proxima Nova Rg" w:cstheme="minorHAnsi"/>
          <w:b/>
          <w:sz w:val="24"/>
          <w:szCs w:val="24"/>
          <w:lang w:val="es-ES"/>
        </w:rPr>
        <w:t xml:space="preserve"> </w:t>
      </w:r>
      <w:r w:rsidR="00277A25" w:rsidRPr="00277A25">
        <w:rPr>
          <w:rFonts w:ascii="Proxima Nova Rg" w:hAnsi="Proxima Nova Rg" w:cstheme="minorHAnsi"/>
          <w:b/>
          <w:sz w:val="24"/>
          <w:szCs w:val="24"/>
          <w:lang w:val="es-ES"/>
        </w:rPr>
        <w:t>Me gustaría permanecer en la lista de espera de cuidado infantil</w:t>
      </w:r>
    </w:p>
    <w:p w14:paraId="693CCDD1" w14:textId="211E62CF" w:rsidR="00681586" w:rsidRPr="002D164B" w:rsidRDefault="00463B96" w:rsidP="008B46A8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8B46A8">
        <w:rPr>
          <w:rFonts w:ascii="Proxima Nova Rg" w:hAnsi="Proxima Nova Rg" w:cstheme="minorHAnsi"/>
          <w:b/>
          <w:sz w:val="24"/>
          <w:szCs w:val="24"/>
          <w:lang w:val="es-ES"/>
        </w:rPr>
        <w:t xml:space="preserve">         </w:t>
      </w:r>
      <w:r w:rsidR="00681586" w:rsidRPr="008B46A8">
        <w:rPr>
          <w:rFonts w:ascii="Proxima Nova Rg" w:hAnsi="Proxima Nova Rg" w:cstheme="minorHAnsi"/>
          <w:b/>
          <w:sz w:val="24"/>
          <w:szCs w:val="24"/>
          <w:lang w:val="es-ES"/>
        </w:rPr>
        <w:t xml:space="preserve">  </w:t>
      </w:r>
      <w:sdt>
        <w:sdtPr>
          <w:rPr>
            <w:rFonts w:ascii="Proxima Nova Rg" w:hAnsi="Proxima Nova Rg" w:cstheme="minorHAnsi"/>
            <w:b/>
            <w:sz w:val="24"/>
            <w:szCs w:val="24"/>
            <w:lang w:val="es-ES"/>
          </w:rPr>
          <w:id w:val="-154913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2D164B">
            <w:rPr>
              <w:rFonts w:ascii="MS Gothic" w:eastAsia="MS Gothic" w:hAnsi="MS Gothic" w:cstheme="minorHAnsi" w:hint="eastAsia"/>
              <w:b/>
              <w:sz w:val="24"/>
              <w:szCs w:val="24"/>
              <w:lang w:val="es-ES"/>
            </w:rPr>
            <w:t>☐</w:t>
          </w:r>
        </w:sdtContent>
      </w:sdt>
      <w:r w:rsidR="00681586" w:rsidRPr="002D164B">
        <w:rPr>
          <w:rFonts w:ascii="Proxima Nova Rg" w:hAnsi="Proxima Nova Rg" w:cstheme="minorHAnsi"/>
          <w:b/>
          <w:sz w:val="24"/>
          <w:szCs w:val="24"/>
          <w:lang w:val="es-ES"/>
        </w:rPr>
        <w:t xml:space="preserve"> </w:t>
      </w:r>
      <w:r w:rsidR="002D164B" w:rsidRPr="002D164B">
        <w:rPr>
          <w:rFonts w:ascii="Proxima Nova Rg" w:hAnsi="Proxima Nova Rg" w:cstheme="minorHAnsi"/>
          <w:b/>
          <w:sz w:val="24"/>
          <w:szCs w:val="24"/>
          <w:lang w:val="es-ES"/>
        </w:rPr>
        <w:t>Me gustaría que me eliminen de la lista de espera de cuidado infantil</w:t>
      </w:r>
    </w:p>
    <w:p w14:paraId="5CE20B95" w14:textId="1A008443" w:rsidR="00C03EC2" w:rsidRPr="008B46A8" w:rsidRDefault="00597CD4" w:rsidP="008B46A8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spacing w:val="-2"/>
            <w:w w:val="110"/>
            <w:sz w:val="24"/>
            <w:szCs w:val="24"/>
            <w:lang w:val="es-ES"/>
          </w:rPr>
          <w:id w:val="14562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6A8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  <w:lang w:val="es-ES"/>
            </w:rPr>
            <w:t>☐</w:t>
          </w:r>
        </w:sdtContent>
      </w:sdt>
      <w:r w:rsidR="00CF52A1" w:rsidRPr="002D164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 xml:space="preserve"> </w:t>
      </w:r>
      <w:r w:rsidR="002D164B" w:rsidRPr="002D164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Ya no necesito asistencia para el cuidado de niños.</w:t>
      </w:r>
    </w:p>
    <w:p w14:paraId="0F831B8A" w14:textId="22C8FBE5" w:rsidR="00B76342" w:rsidRPr="008B46A8" w:rsidRDefault="00597CD4" w:rsidP="002C5D77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  <w:lang w:val="es-ES"/>
          </w:rPr>
          <w:id w:val="-53851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B96" w:rsidRPr="008B46A8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CF52A1" w:rsidRPr="008B46A8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8B46A8" w:rsidRPr="008B46A8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Mi hogar se ha mudado.</w:t>
      </w:r>
    </w:p>
    <w:p w14:paraId="5C0CDEAF" w14:textId="77777777" w:rsidR="009C28B5" w:rsidRPr="008B46A8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  <w:lang w:val="es-E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8"/>
      </w:tblGrid>
      <w:tr w:rsidR="009C28B5" w:rsidRPr="009E215C" w14:paraId="5C0CDEB2" w14:textId="77777777">
        <w:trPr>
          <w:trHeight w:val="350"/>
        </w:trPr>
        <w:tc>
          <w:tcPr>
            <w:tcW w:w="5397" w:type="dxa"/>
          </w:tcPr>
          <w:p w14:paraId="1E464C88" w14:textId="77777777" w:rsidR="00AE0A7E" w:rsidRPr="00AE0A7E" w:rsidRDefault="00AE0A7E" w:rsidP="00AE0A7E">
            <w:pPr>
              <w:pStyle w:val="TableParagraph"/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</w:pPr>
            <w:r w:rsidRPr="00AE0A7E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Fecha de mudanza</w:t>
            </w:r>
          </w:p>
          <w:p w14:paraId="5C0CDEB0" w14:textId="676B6674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398" w:type="dxa"/>
          </w:tcPr>
          <w:p w14:paraId="5C0CDEB1" w14:textId="5CE0827E" w:rsidR="009C28B5" w:rsidRPr="009E215C" w:rsidRDefault="0038742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</w:t>
            </w:r>
            <w:r w:rsidRPr="00226783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úmero de teléfono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:</w:t>
            </w:r>
            <w:r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5"/>
          </w:p>
        </w:tc>
      </w:tr>
      <w:tr w:rsidR="009C28B5" w:rsidRPr="009E215C" w14:paraId="5C0CDEB5" w14:textId="77777777">
        <w:trPr>
          <w:trHeight w:val="350"/>
        </w:trPr>
        <w:tc>
          <w:tcPr>
            <w:tcW w:w="5397" w:type="dxa"/>
          </w:tcPr>
          <w:p w14:paraId="5C0CDEB3" w14:textId="0F64902B" w:rsidR="009C28B5" w:rsidRPr="009E215C" w:rsidRDefault="00EC51AF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8B421A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Nueva dirección postal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:</w:t>
            </w:r>
          </w:p>
        </w:tc>
        <w:tc>
          <w:tcPr>
            <w:tcW w:w="5398" w:type="dxa"/>
          </w:tcPr>
          <w:p w14:paraId="08707160" w14:textId="045DC311" w:rsidR="005F110E" w:rsidRPr="008B421A" w:rsidRDefault="005F110E" w:rsidP="005F110E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</w:pPr>
            <w:r w:rsidRPr="008B421A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Nueva dirección residencial</w:t>
            </w:r>
            <w:r w:rsidR="00674587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:</w:t>
            </w:r>
          </w:p>
          <w:p w14:paraId="5C0CDEB4" w14:textId="0B52F43D" w:rsidR="009C28B5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6"/>
          </w:p>
        </w:tc>
      </w:tr>
      <w:tr w:rsidR="00B57ADA" w:rsidRPr="009E215C" w14:paraId="5C0CDEB9" w14:textId="77777777" w:rsidTr="00B57ADA">
        <w:trPr>
          <w:trHeight w:val="368"/>
        </w:trPr>
        <w:tc>
          <w:tcPr>
            <w:tcW w:w="5397" w:type="dxa"/>
            <w:vMerge w:val="restart"/>
          </w:tcPr>
          <w:p w14:paraId="5C0CDEB6" w14:textId="6B15D091" w:rsidR="00B57ADA" w:rsidRPr="009E215C" w:rsidRDefault="00B72FB8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Ci</w:t>
            </w:r>
            <w:r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udad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398" w:type="dxa"/>
          </w:tcPr>
          <w:p w14:paraId="5C0CDEB8" w14:textId="7979EA6F" w:rsidR="00B57ADA" w:rsidRPr="009E215C" w:rsidRDefault="00BC0EB7" w:rsidP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Estado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"/>
          </w:p>
        </w:tc>
      </w:tr>
      <w:tr w:rsidR="00B57ADA" w:rsidRPr="009E215C" w14:paraId="35A1D10A" w14:textId="77777777">
        <w:trPr>
          <w:trHeight w:val="367"/>
        </w:trPr>
        <w:tc>
          <w:tcPr>
            <w:tcW w:w="5397" w:type="dxa"/>
            <w:vMerge/>
          </w:tcPr>
          <w:p w14:paraId="4A4B3C79" w14:textId="77777777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5398" w:type="dxa"/>
          </w:tcPr>
          <w:p w14:paraId="435BD908" w14:textId="2239A79A" w:rsidR="00B57ADA" w:rsidRPr="009E215C" w:rsidRDefault="00566AE7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C</w:t>
            </w:r>
            <w:r w:rsidRPr="00064AB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ódigo postal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4"/>
                <w:w w:val="105"/>
                <w:sz w:val="24"/>
                <w:szCs w:val="24"/>
              </w:rPr>
              <w:t xml:space="preserve">: </w: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end"/>
            </w:r>
            <w:bookmarkEnd w:id="9"/>
          </w:p>
        </w:tc>
      </w:tr>
    </w:tbl>
    <w:p w14:paraId="5CB884C4" w14:textId="77777777" w:rsidR="007116BC" w:rsidRPr="009E215C" w:rsidRDefault="007116BC" w:rsidP="007116BC">
      <w:p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</w:p>
    <w:p w14:paraId="17244DA8" w14:textId="6B7A1E96" w:rsidR="001E06A5" w:rsidRPr="004D418D" w:rsidRDefault="00597CD4" w:rsidP="00681586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sz w:val="24"/>
            <w:szCs w:val="24"/>
            <w:lang w:val="es-ES"/>
          </w:rPr>
          <w:id w:val="203907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4D418D">
            <w:rPr>
              <w:rFonts w:ascii="MS Gothic" w:eastAsia="MS Gothic" w:hAnsi="MS Gothic" w:cstheme="minorHAnsi" w:hint="eastAsia"/>
              <w:b/>
              <w:sz w:val="24"/>
              <w:szCs w:val="24"/>
              <w:lang w:val="es-ES"/>
            </w:rPr>
            <w:t>☐</w:t>
          </w:r>
        </w:sdtContent>
      </w:sdt>
      <w:r w:rsidR="007116BC" w:rsidRPr="004D418D">
        <w:rPr>
          <w:rFonts w:ascii="Proxima Nova Rg" w:hAnsi="Proxima Nova Rg" w:cstheme="minorHAnsi"/>
          <w:b/>
          <w:sz w:val="24"/>
          <w:szCs w:val="24"/>
          <w:lang w:val="es-ES"/>
        </w:rPr>
        <w:t xml:space="preserve"> </w:t>
      </w:r>
      <w:r w:rsidR="004D418D" w:rsidRPr="00D45257">
        <w:rPr>
          <w:rFonts w:ascii="Proxima Nova Rg" w:hAnsi="Proxima Nova Rg" w:cstheme="minorHAnsi"/>
          <w:b/>
          <w:sz w:val="24"/>
          <w:szCs w:val="24"/>
          <w:lang w:val="es-ES"/>
        </w:rPr>
        <w:t>Mi dirección de correo electrónico ha cambiado</w:t>
      </w:r>
      <w:r w:rsidR="004D418D">
        <w:rPr>
          <w:rFonts w:ascii="Proxima Nova Rg" w:hAnsi="Proxima Nova Rg" w:cstheme="minorHAnsi"/>
          <w:b/>
          <w:sz w:val="24"/>
          <w:szCs w:val="24"/>
          <w:lang w:val="es-ES"/>
        </w:rPr>
        <w:t>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00"/>
      </w:tblGrid>
      <w:tr w:rsidR="007116BC" w:rsidRPr="00FA3113" w14:paraId="2FCECCE8" w14:textId="77777777" w:rsidTr="007116BC">
        <w:tc>
          <w:tcPr>
            <w:tcW w:w="10800" w:type="dxa"/>
          </w:tcPr>
          <w:p w14:paraId="3A9CE375" w14:textId="7E8DBAB7" w:rsidR="007116BC" w:rsidRPr="00991AE0" w:rsidRDefault="007134B2" w:rsidP="00D81670">
            <w:pPr>
              <w:tabs>
                <w:tab w:val="left" w:pos="840"/>
              </w:tabs>
              <w:spacing w:before="142" w:line="219" w:lineRule="exact"/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</w:pPr>
            <w:r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 xml:space="preserve">Nueva dirección de correo </w:t>
            </w:r>
            <w:proofErr w:type="gramStart"/>
            <w:r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>electrónico:</w:t>
            </w:r>
            <w:r w:rsidR="007116BC" w:rsidRPr="00991AE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>:</w:t>
            </w:r>
            <w:proofErr w:type="gramEnd"/>
            <w:r w:rsidR="007116BC" w:rsidRPr="00991AE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 xml:space="preserve"> </w: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="007116BC" w:rsidRPr="00991AE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instrText xml:space="preserve"> FORMTEXT </w:instrTex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04AD744F" w14:textId="77777777" w:rsidR="007116BC" w:rsidRPr="00991AE0" w:rsidRDefault="007116BC" w:rsidP="00B76342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5945B6ED" w14:textId="4917AC9C" w:rsidR="00B57ADA" w:rsidRPr="00681586" w:rsidRDefault="00597CD4" w:rsidP="00681586">
      <w:pPr>
        <w:pStyle w:val="ListParagraph"/>
        <w:numPr>
          <w:ilvl w:val="0"/>
          <w:numId w:val="10"/>
        </w:num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spacing w:val="-2"/>
            <w:w w:val="110"/>
            <w:sz w:val="24"/>
            <w:szCs w:val="24"/>
          </w:rPr>
          <w:id w:val="-183791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991AE0" w:rsidRPr="00355C60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Cambio de hogar</w:t>
      </w:r>
      <w:r w:rsidR="00991AE0" w:rsidRPr="00355C60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.</w:t>
      </w:r>
    </w:p>
    <w:p w14:paraId="5C0CDEBC" w14:textId="2AD2CABD" w:rsidR="009C28B5" w:rsidRPr="00457EF8" w:rsidRDefault="0025512A" w:rsidP="00B57ADA">
      <w:pPr>
        <w:pStyle w:val="BodyText"/>
        <w:spacing w:line="219" w:lineRule="exact"/>
        <w:ind w:left="480"/>
        <w:rPr>
          <w:rFonts w:ascii="Proxima Nova Rg" w:hAnsi="Proxima Nova Rg" w:cstheme="minorHAnsi"/>
          <w:i/>
          <w:iCs/>
          <w:sz w:val="24"/>
          <w:szCs w:val="24"/>
          <w:lang w:val="es-ES"/>
        </w:rPr>
      </w:pPr>
      <w:r w:rsidRPr="0025512A">
        <w:rPr>
          <w:rFonts w:ascii="Proxima Nova Rg" w:hAnsi="Proxima Nova Rg" w:cstheme="minorHAnsi"/>
          <w:i/>
          <w:iCs/>
          <w:sz w:val="24"/>
          <w:szCs w:val="24"/>
          <w:lang w:val="es-ES"/>
        </w:rPr>
        <w:t>Ingrese información sobre cada persona que se mudó a su casa (incluidos los recién nacidos) o se fue de ella.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1349"/>
        <w:gridCol w:w="2365"/>
        <w:gridCol w:w="1283"/>
      </w:tblGrid>
      <w:tr w:rsidR="00A15EA8" w:rsidRPr="009E215C" w14:paraId="5C0CDEC4" w14:textId="77777777" w:rsidTr="00406AE5">
        <w:trPr>
          <w:trHeight w:val="945"/>
        </w:trPr>
        <w:tc>
          <w:tcPr>
            <w:tcW w:w="3248" w:type="dxa"/>
            <w:shd w:val="clear" w:color="auto" w:fill="DBE5F1" w:themeFill="accent1" w:themeFillTint="33"/>
            <w:vAlign w:val="center"/>
          </w:tcPr>
          <w:p w14:paraId="5C0CDEBD" w14:textId="0931FA69" w:rsidR="00A15EA8" w:rsidRPr="009E215C" w:rsidRDefault="007E5BA9" w:rsidP="003A56D8">
            <w:pPr>
              <w:pStyle w:val="TableParagraph"/>
              <w:spacing w:before="140"/>
              <w:ind w:lef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N</w:t>
            </w:r>
            <w:r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ombre</w:t>
            </w:r>
          </w:p>
        </w:tc>
        <w:tc>
          <w:tcPr>
            <w:tcW w:w="1349" w:type="dxa"/>
            <w:shd w:val="clear" w:color="auto" w:fill="DBE5F1" w:themeFill="accent1" w:themeFillTint="33"/>
            <w:vAlign w:val="center"/>
          </w:tcPr>
          <w:p w14:paraId="7AE7BC02" w14:textId="77777777" w:rsidR="003B6BE8" w:rsidRPr="004E2BA8" w:rsidRDefault="003B6BE8" w:rsidP="003B6BE8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pacing w:val="-2"/>
                <w:w w:val="110"/>
              </w:rPr>
            </w:pPr>
            <w:r w:rsidRPr="004E2BA8">
              <w:rPr>
                <w:rFonts w:ascii="Proxima Nova Rg" w:hAnsi="Proxima Nova Rg" w:cstheme="minorHAnsi"/>
                <w:b/>
                <w:spacing w:val="-2"/>
                <w:w w:val="110"/>
                <w:lang w:val="es-ES"/>
              </w:rPr>
              <w:t>Fecha de nacimiento</w:t>
            </w:r>
          </w:p>
          <w:p w14:paraId="5C0CDEBE" w14:textId="020452C3" w:rsidR="00A15EA8" w:rsidRPr="009E215C" w:rsidRDefault="00A15EA8" w:rsidP="00406AE5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DBE5F1" w:themeFill="accent1" w:themeFillTint="33"/>
            <w:vAlign w:val="center"/>
          </w:tcPr>
          <w:p w14:paraId="5C0CDEC0" w14:textId="18BD0809" w:rsidR="00A15EA8" w:rsidRPr="00457EF8" w:rsidRDefault="00457EF8" w:rsidP="003A56D8">
            <w:pPr>
              <w:pStyle w:val="TableParagraph"/>
              <w:spacing w:line="209" w:lineRule="exact"/>
              <w:ind w:left="12" w:right="8"/>
              <w:jc w:val="center"/>
              <w:rPr>
                <w:rFonts w:ascii="Proxima Nova Rg" w:hAnsi="Proxima Nova Rg" w:cstheme="minorHAnsi"/>
                <w:sz w:val="18"/>
                <w:szCs w:val="18"/>
                <w:lang w:val="es-ES"/>
              </w:rPr>
            </w:pPr>
            <w:r w:rsidRPr="00457EF8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  <w:lang w:val="es-ES"/>
              </w:rPr>
              <w:t>Número de seguro social (Opcional)</w:t>
            </w: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5C0CDEC3" w14:textId="25398B2D" w:rsidR="00A15EA8" w:rsidRPr="009E215C" w:rsidRDefault="00E4567A" w:rsidP="00406AE5">
            <w:pPr>
              <w:pStyle w:val="TableParagraph"/>
              <w:spacing w:before="80" w:line="196" w:lineRule="auto"/>
              <w:ind w:left="8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E4567A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Necesita cuidado</w:t>
            </w:r>
          </w:p>
        </w:tc>
      </w:tr>
      <w:tr w:rsidR="00A15EA8" w:rsidRPr="009E215C" w14:paraId="5C0CDECB" w14:textId="77777777" w:rsidTr="00406AE5">
        <w:trPr>
          <w:trHeight w:val="350"/>
        </w:trPr>
        <w:tc>
          <w:tcPr>
            <w:tcW w:w="3248" w:type="dxa"/>
          </w:tcPr>
          <w:p w14:paraId="5C0CDEC5" w14:textId="32E140DC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349" w:type="dxa"/>
          </w:tcPr>
          <w:p w14:paraId="5C0CDEC6" w14:textId="1C2C890F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365" w:type="dxa"/>
          </w:tcPr>
          <w:p w14:paraId="5C0CDEC7" w14:textId="6315C391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283" w:type="dxa"/>
          </w:tcPr>
          <w:p w14:paraId="5C0CDECA" w14:textId="045087FA" w:rsidR="00A15EA8" w:rsidRPr="009E215C" w:rsidRDefault="00597CD4" w:rsidP="00406AE5">
            <w:pPr>
              <w:pStyle w:val="TableParagraph"/>
              <w:tabs>
                <w:tab w:val="left" w:pos="433"/>
              </w:tabs>
              <w:spacing w:before="76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16844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E4567A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2158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D2" w14:textId="77777777" w:rsidTr="00406AE5">
        <w:trPr>
          <w:trHeight w:val="350"/>
        </w:trPr>
        <w:tc>
          <w:tcPr>
            <w:tcW w:w="3248" w:type="dxa"/>
          </w:tcPr>
          <w:p w14:paraId="5C0CDECC" w14:textId="332A9244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349" w:type="dxa"/>
          </w:tcPr>
          <w:p w14:paraId="5C0CDECD" w14:textId="12523D31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2365" w:type="dxa"/>
          </w:tcPr>
          <w:p w14:paraId="5C0CDECE" w14:textId="620F2A9F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283" w:type="dxa"/>
          </w:tcPr>
          <w:p w14:paraId="5C0CDED1" w14:textId="1965D3B3" w:rsidR="00A15EA8" w:rsidRPr="009E215C" w:rsidRDefault="00597CD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8494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E4567A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83573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D9" w14:textId="77777777" w:rsidTr="00406AE5">
        <w:trPr>
          <w:trHeight w:val="350"/>
        </w:trPr>
        <w:tc>
          <w:tcPr>
            <w:tcW w:w="3248" w:type="dxa"/>
          </w:tcPr>
          <w:p w14:paraId="5C0CDED3" w14:textId="1FD0D2FB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349" w:type="dxa"/>
          </w:tcPr>
          <w:p w14:paraId="5C0CDED4" w14:textId="2875F50C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365" w:type="dxa"/>
          </w:tcPr>
          <w:p w14:paraId="5C0CDED5" w14:textId="71EA2655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283" w:type="dxa"/>
          </w:tcPr>
          <w:p w14:paraId="5C0CDED8" w14:textId="18EDE3CE" w:rsidR="00A15EA8" w:rsidRPr="009E215C" w:rsidRDefault="00597CD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44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E4567A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285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E0" w14:textId="77777777" w:rsidTr="00406AE5">
        <w:trPr>
          <w:trHeight w:val="350"/>
        </w:trPr>
        <w:tc>
          <w:tcPr>
            <w:tcW w:w="3248" w:type="dxa"/>
          </w:tcPr>
          <w:p w14:paraId="5C0CDEDA" w14:textId="54F9E476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349" w:type="dxa"/>
          </w:tcPr>
          <w:p w14:paraId="5C0CDEDB" w14:textId="0E650722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2365" w:type="dxa"/>
          </w:tcPr>
          <w:p w14:paraId="5C0CDEDC" w14:textId="1DF947BD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283" w:type="dxa"/>
          </w:tcPr>
          <w:p w14:paraId="5C0CDEDF" w14:textId="5ABC5437" w:rsidR="00A15EA8" w:rsidRPr="009E215C" w:rsidRDefault="00597CD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6580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E4567A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742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</w:tbl>
    <w:p w14:paraId="7E32BBD6" w14:textId="77777777" w:rsidR="00A45532" w:rsidRDefault="00A45532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0109F4D1" w14:textId="77777777" w:rsidR="00681586" w:rsidRDefault="00681586" w:rsidP="00681586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6F78DA6B" w14:textId="57834B6B" w:rsidR="007420FD" w:rsidRPr="00B24026" w:rsidRDefault="00597CD4" w:rsidP="0084709A">
      <w:pPr>
        <w:pStyle w:val="ListParagraph"/>
        <w:numPr>
          <w:ilvl w:val="0"/>
          <w:numId w:val="10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  <w:lang w:val="es-ES"/>
          </w:rPr>
          <w:id w:val="-14300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B2402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E2120E" w:rsidRPr="00B24026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B24026" w:rsidRPr="00B24026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Un miembro de mi familia ya no trabaja ni asiste a un programa educativo o de capacitación. </w:t>
      </w:r>
      <w:r w:rsidR="00B24026" w:rsidRPr="00B24026">
        <w:rPr>
          <w:rFonts w:ascii="Proxima Nova Rg" w:hAnsi="Proxima Nova Rg" w:cstheme="minorHAnsi"/>
          <w:bCs/>
          <w:i/>
          <w:iCs/>
          <w:w w:val="105"/>
          <w:sz w:val="24"/>
          <w:szCs w:val="24"/>
        </w:rPr>
        <w:t>(Adjunte una carta de despido si está disponible)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762"/>
      </w:tblGrid>
      <w:tr w:rsidR="00AC1717" w:rsidRPr="00FA3113" w14:paraId="3501E6BA" w14:textId="77777777" w:rsidTr="00AC1717">
        <w:trPr>
          <w:trHeight w:val="342"/>
        </w:trPr>
        <w:tc>
          <w:tcPr>
            <w:tcW w:w="10800" w:type="dxa"/>
          </w:tcPr>
          <w:p w14:paraId="3281B4CD" w14:textId="2DB42C59" w:rsidR="00AC1717" w:rsidRPr="004A7C68" w:rsidRDefault="004A7C68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</w:pPr>
            <w:r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Persona que ha dejado de trabajar o asistir a clases: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3" w:name="Text46"/>
            <w:r w:rsidR="00AC1717"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instrText xml:space="preserve"> FORMTEXT </w:instrTex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23"/>
          </w:p>
        </w:tc>
      </w:tr>
      <w:tr w:rsidR="00AC1717" w:rsidRPr="00FA3113" w14:paraId="23B1F86E" w14:textId="77777777" w:rsidTr="00AC1717">
        <w:trPr>
          <w:trHeight w:val="387"/>
        </w:trPr>
        <w:tc>
          <w:tcPr>
            <w:tcW w:w="10800" w:type="dxa"/>
          </w:tcPr>
          <w:p w14:paraId="24FD47A3" w14:textId="08C26669" w:rsidR="00AC1717" w:rsidRPr="004A7C68" w:rsidRDefault="004A7C68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</w:pPr>
            <w:r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La última fecha en que trabajó o asistió a clases de capacitación</w:t>
            </w:r>
            <w:r w:rsidR="00AC1717"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: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4" w:name="Text47"/>
            <w:r w:rsidR="00AC1717"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instrText xml:space="preserve"> FORMTEXT </w:instrTex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24"/>
          </w:p>
        </w:tc>
      </w:tr>
    </w:tbl>
    <w:p w14:paraId="513ED566" w14:textId="77777777" w:rsidR="00AC1717" w:rsidRPr="004A7C68" w:rsidRDefault="00AC1717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  <w:lang w:val="es-ES"/>
        </w:rPr>
      </w:pPr>
    </w:p>
    <w:p w14:paraId="35761372" w14:textId="77777777" w:rsidR="00A15EA8" w:rsidRPr="004A7C68" w:rsidRDefault="00A15EA8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  <w:lang w:val="es-ES"/>
        </w:rPr>
      </w:pPr>
    </w:p>
    <w:p w14:paraId="5F1F2B20" w14:textId="77777777" w:rsidR="00F616EB" w:rsidRPr="004A7C68" w:rsidRDefault="00F616EB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4E759B80" w14:textId="77777777" w:rsidR="00681586" w:rsidRPr="004A7C68" w:rsidRDefault="00681586" w:rsidP="00681586">
      <w:pPr>
        <w:tabs>
          <w:tab w:val="left" w:pos="839"/>
        </w:tabs>
        <w:spacing w:line="219" w:lineRule="exact"/>
        <w:rPr>
          <w:rFonts w:ascii="MS Gothic" w:eastAsia="MS Gothic" w:hAnsi="MS Gothic" w:cstheme="minorHAnsi"/>
          <w:b/>
          <w:w w:val="105"/>
          <w:sz w:val="24"/>
          <w:szCs w:val="24"/>
          <w:lang w:val="es-ES"/>
        </w:rPr>
      </w:pPr>
    </w:p>
    <w:p w14:paraId="5E502986" w14:textId="0F2504E4" w:rsidR="00F616EB" w:rsidRPr="007E0055" w:rsidRDefault="00597CD4" w:rsidP="00681586">
      <w:pPr>
        <w:pStyle w:val="ListParagraph"/>
        <w:numPr>
          <w:ilvl w:val="0"/>
          <w:numId w:val="10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  <w:lang w:val="es-ES"/>
          </w:rPr>
          <w:id w:val="-183437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41494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E2120E" w:rsidRPr="00641494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641494" w:rsidRPr="00641494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Un miembro de mi hogar cambió de trabajo, comenzó un nuevo trabajo o tuvo un cambio en sus ingresos laborales. </w:t>
      </w:r>
      <w:r w:rsidR="007E0055" w:rsidRPr="007E0055">
        <w:rPr>
          <w:rFonts w:ascii="Proxima Nova Rg" w:hAnsi="Proxima Nova Rg" w:cstheme="minorHAnsi"/>
          <w:bCs/>
          <w:i/>
          <w:iCs/>
          <w:w w:val="105"/>
          <w:sz w:val="24"/>
          <w:szCs w:val="24"/>
          <w:lang w:val="es-ES"/>
        </w:rPr>
        <w:t xml:space="preserve">(Se deben adjuntar formularios de validación de empleo </w:t>
      </w:r>
      <w:r w:rsidR="007E0055" w:rsidRPr="007E0055">
        <w:rPr>
          <w:rFonts w:ascii="Proxima Nova Rg" w:hAnsi="Proxima Nova Rg" w:cstheme="minorHAnsi"/>
          <w:bCs/>
          <w:i/>
          <w:iCs/>
          <w:w w:val="105"/>
          <w:sz w:val="24"/>
          <w:szCs w:val="24"/>
          <w:lang w:val="es-ES"/>
        </w:rPr>
        <w:lastRenderedPageBreak/>
        <w:t>o de nuevo salario)</w:t>
      </w:r>
    </w:p>
    <w:p w14:paraId="2F469CF5" w14:textId="77777777" w:rsidR="00F616EB" w:rsidRPr="007E0055" w:rsidRDefault="00F616EB" w:rsidP="00F616EB">
      <w:p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5CA1FE0" w14:textId="77777777" w:rsidR="00C03EC2" w:rsidRPr="007E0055" w:rsidRDefault="00C03EC2" w:rsidP="00C03EC2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1EE4ACAD" w14:textId="29A1B128" w:rsidR="007420FD" w:rsidRPr="000C087C" w:rsidRDefault="000C087C" w:rsidP="00681586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0C087C">
        <w:rPr>
          <w:rFonts w:ascii="Proxima Nova Rg" w:hAnsi="Proxima Nova Rg" w:cstheme="minorHAnsi"/>
          <w:b/>
          <w:bCs/>
          <w:sz w:val="24"/>
          <w:szCs w:val="24"/>
          <w:lang w:val="es-ES"/>
        </w:rPr>
        <w:t>Persona con cambio de trabajo o de ingresos</w:t>
      </w:r>
      <w:r w:rsidR="00F616EB" w:rsidRPr="000C087C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: </w:t>
      </w:r>
      <w:r w:rsidR="00F616EB"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5" w:name="Text45"/>
      <w:r w:rsidR="00F616EB" w:rsidRPr="000C087C">
        <w:rPr>
          <w:rFonts w:ascii="Proxima Nova Rg" w:hAnsi="Proxima Nova Rg" w:cstheme="minorHAnsi"/>
          <w:b/>
          <w:bCs/>
          <w:sz w:val="24"/>
          <w:szCs w:val="24"/>
          <w:lang w:val="es-ES"/>
        </w:rPr>
        <w:instrText xml:space="preserve"> FORMTEXT </w:instrText>
      </w:r>
      <w:r w:rsidR="00F616EB" w:rsidRPr="009E215C">
        <w:rPr>
          <w:rFonts w:ascii="Proxima Nova Rg" w:hAnsi="Proxima Nova Rg" w:cstheme="minorHAnsi"/>
          <w:b/>
          <w:bCs/>
          <w:sz w:val="24"/>
          <w:szCs w:val="24"/>
        </w:rPr>
      </w:r>
      <w:r w:rsidR="00F616EB"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separate"/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end"/>
      </w:r>
      <w:bookmarkEnd w:id="25"/>
    </w:p>
    <w:tbl>
      <w:tblPr>
        <w:tblStyle w:val="TableGrid"/>
        <w:tblW w:w="0" w:type="auto"/>
        <w:tblInd w:w="789" w:type="dxa"/>
        <w:tblLook w:val="04A0" w:firstRow="1" w:lastRow="0" w:firstColumn="1" w:lastColumn="0" w:noHBand="0" w:noVBand="1"/>
      </w:tblPr>
      <w:tblGrid>
        <w:gridCol w:w="2456"/>
        <w:gridCol w:w="1419"/>
        <w:gridCol w:w="1240"/>
      </w:tblGrid>
      <w:tr w:rsidR="006035D2" w:rsidRPr="009E215C" w14:paraId="2B2526B5" w14:textId="77777777" w:rsidTr="006035D2">
        <w:trPr>
          <w:trHeight w:val="841"/>
        </w:trPr>
        <w:tc>
          <w:tcPr>
            <w:tcW w:w="2456" w:type="dxa"/>
            <w:shd w:val="clear" w:color="auto" w:fill="DBE5F1" w:themeFill="accent1" w:themeFillTint="33"/>
            <w:vAlign w:val="center"/>
          </w:tcPr>
          <w:p w14:paraId="30445FA3" w14:textId="736C8E1B" w:rsidR="006035D2" w:rsidRPr="009E215C" w:rsidRDefault="00A911A6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A911A6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Persona empleada</w:t>
            </w: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3E96C80C" w14:textId="3A14CE41" w:rsidR="006035D2" w:rsidRPr="00301EEC" w:rsidRDefault="00301EEC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</w:pPr>
            <w:r w:rsidRPr="00301EEC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Número de horas por semana</w:t>
            </w:r>
          </w:p>
        </w:tc>
        <w:tc>
          <w:tcPr>
            <w:tcW w:w="1240" w:type="dxa"/>
            <w:shd w:val="clear" w:color="auto" w:fill="DBE5F1" w:themeFill="accent1" w:themeFillTint="33"/>
            <w:vAlign w:val="center"/>
          </w:tcPr>
          <w:p w14:paraId="02986346" w14:textId="577A5ACA" w:rsidR="006035D2" w:rsidRPr="009E215C" w:rsidRDefault="00301EEC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301EE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Cambio de fecha</w:t>
            </w:r>
          </w:p>
        </w:tc>
      </w:tr>
      <w:tr w:rsidR="006035D2" w:rsidRPr="009E215C" w14:paraId="18F478F3" w14:textId="77777777" w:rsidTr="006035D2">
        <w:trPr>
          <w:trHeight w:val="267"/>
        </w:trPr>
        <w:tc>
          <w:tcPr>
            <w:tcW w:w="2456" w:type="dxa"/>
          </w:tcPr>
          <w:p w14:paraId="4B4AC306" w14:textId="2001219D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419" w:type="dxa"/>
          </w:tcPr>
          <w:p w14:paraId="47F9B82F" w14:textId="6A30E047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7" w:name="Text5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240" w:type="dxa"/>
          </w:tcPr>
          <w:p w14:paraId="6FFEB1B6" w14:textId="72E74A3F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8" w:name="Text6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8"/>
          </w:p>
        </w:tc>
      </w:tr>
      <w:tr w:rsidR="006035D2" w:rsidRPr="009E215C" w14:paraId="7D3F3B17" w14:textId="77777777" w:rsidTr="006035D2">
        <w:trPr>
          <w:trHeight w:val="267"/>
        </w:trPr>
        <w:tc>
          <w:tcPr>
            <w:tcW w:w="2456" w:type="dxa"/>
          </w:tcPr>
          <w:p w14:paraId="75D0B00E" w14:textId="38E11EE8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9" w:name="Text4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419" w:type="dxa"/>
          </w:tcPr>
          <w:p w14:paraId="0FFA4EDF" w14:textId="68B0C253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0" w:name="Text5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240" w:type="dxa"/>
          </w:tcPr>
          <w:p w14:paraId="4778B832" w14:textId="7056360D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1" w:name="Text6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1"/>
          </w:p>
        </w:tc>
      </w:tr>
      <w:tr w:rsidR="006035D2" w:rsidRPr="009E215C" w14:paraId="45ECC24A" w14:textId="77777777" w:rsidTr="006035D2">
        <w:trPr>
          <w:trHeight w:val="267"/>
        </w:trPr>
        <w:tc>
          <w:tcPr>
            <w:tcW w:w="2456" w:type="dxa"/>
          </w:tcPr>
          <w:p w14:paraId="7DCAD4E4" w14:textId="6D3883C6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2" w:name="Text5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419" w:type="dxa"/>
          </w:tcPr>
          <w:p w14:paraId="2AE11172" w14:textId="7C767B3B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3" w:name="Text5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240" w:type="dxa"/>
          </w:tcPr>
          <w:p w14:paraId="33119E25" w14:textId="5080C497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4" w:name="Text6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4"/>
          </w:p>
        </w:tc>
      </w:tr>
    </w:tbl>
    <w:p w14:paraId="7AEAF1BF" w14:textId="77777777" w:rsidR="00472C6D" w:rsidRPr="00472C6D" w:rsidRDefault="00472C6D" w:rsidP="00472C6D">
      <w:pPr>
        <w:pStyle w:val="ListParagraph"/>
        <w:tabs>
          <w:tab w:val="left" w:pos="839"/>
        </w:tabs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FAC" w14:textId="2FC144D0" w:rsidR="009C28B5" w:rsidRPr="001A101D" w:rsidRDefault="00597CD4" w:rsidP="00681586">
      <w:pPr>
        <w:pStyle w:val="ListParagraph"/>
        <w:numPr>
          <w:ilvl w:val="0"/>
          <w:numId w:val="10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w w:val="110"/>
            <w:sz w:val="24"/>
            <w:szCs w:val="24"/>
            <w:lang w:val="es-ES"/>
          </w:rPr>
          <w:id w:val="-42056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1A101D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  <w:lang w:val="es-ES"/>
            </w:rPr>
            <w:t>☐</w:t>
          </w:r>
        </w:sdtContent>
      </w:sdt>
      <w:r w:rsidR="00BB6190" w:rsidRPr="001A101D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 xml:space="preserve"> </w:t>
      </w:r>
      <w:r w:rsidR="001A101D" w:rsidRPr="001A101D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>Mis ingresos familiares totales han excedido la tabla a continuación para el tamaño de mi hogar.</w:t>
      </w:r>
    </w:p>
    <w:p w14:paraId="7AF3B714" w14:textId="458EA8D6" w:rsidR="000B514B" w:rsidRPr="009E215C" w:rsidRDefault="004E6365" w:rsidP="000B514B">
      <w:pPr>
        <w:pStyle w:val="ListParagraph"/>
        <w:numPr>
          <w:ilvl w:val="2"/>
          <w:numId w:val="1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r w:rsidRPr="004E6365">
        <w:rPr>
          <w:rFonts w:ascii="Proxima Nova Rg" w:eastAsia="MS Gothic" w:hAnsi="Proxima Nova Rg" w:cstheme="minorHAnsi"/>
          <w:b/>
          <w:w w:val="110"/>
          <w:sz w:val="24"/>
          <w:szCs w:val="24"/>
        </w:rPr>
        <w:t xml:space="preserve">Nuevo ingreso bruto mensual </w:t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t>$</w:t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35" w:name="Text151"/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instrText xml:space="preserve"> FORMTEXT </w:instrText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separate"/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end"/>
      </w:r>
      <w:bookmarkEnd w:id="35"/>
    </w:p>
    <w:p w14:paraId="5C0CDFAD" w14:textId="77777777" w:rsidR="009C28B5" w:rsidRPr="009E215C" w:rsidRDefault="009C28B5" w:rsidP="00D963C6">
      <w:pPr>
        <w:pStyle w:val="BodyText"/>
        <w:spacing w:before="5"/>
        <w:ind w:right="9980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109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369"/>
        <w:gridCol w:w="1371"/>
        <w:gridCol w:w="1369"/>
        <w:gridCol w:w="1369"/>
        <w:gridCol w:w="1370"/>
        <w:gridCol w:w="1372"/>
        <w:gridCol w:w="1369"/>
      </w:tblGrid>
      <w:tr w:rsidR="009C28B5" w:rsidRPr="009E215C" w14:paraId="5C0CDFB6" w14:textId="77777777" w:rsidTr="00237240">
        <w:trPr>
          <w:trHeight w:val="315"/>
        </w:trPr>
        <w:tc>
          <w:tcPr>
            <w:tcW w:w="1369" w:type="dxa"/>
            <w:shd w:val="clear" w:color="auto" w:fill="C6D9F1" w:themeFill="text2" w:themeFillTint="33"/>
          </w:tcPr>
          <w:p w14:paraId="5C0CDFAE" w14:textId="616AD5F3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2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AF" w14:textId="5A9EA5B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3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0" w14:textId="1348408A" w:rsidR="009C28B5" w:rsidRPr="009E215C" w:rsidRDefault="00BE38DD">
            <w:pPr>
              <w:pStyle w:val="TableParagraph"/>
              <w:spacing w:before="24"/>
              <w:ind w:left="14" w:righ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4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1" w14:textId="55E0A68E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5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2" w14:textId="266266CF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6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3" w14:textId="280EE925" w:rsidR="009C28B5" w:rsidRPr="009E215C" w:rsidRDefault="00BE38DD">
            <w:pPr>
              <w:pStyle w:val="TableParagraph"/>
              <w:spacing w:before="24"/>
              <w:ind w:left="10" w:right="7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7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4" w14:textId="5F12F107" w:rsidR="009C28B5" w:rsidRPr="009E215C" w:rsidRDefault="00BE38DD">
            <w:pPr>
              <w:pStyle w:val="TableParagraph"/>
              <w:spacing w:before="24"/>
              <w:ind w:left="9" w:right="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8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5" w14:textId="74B58968" w:rsidR="009C28B5" w:rsidRPr="009E215C" w:rsidRDefault="00BE38DD">
            <w:pPr>
              <w:pStyle w:val="TableParagraph"/>
              <w:spacing w:before="24"/>
              <w:ind w:left="15" w:righ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9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</w:tr>
      <w:tr w:rsidR="00B85932" w:rsidRPr="009E215C" w14:paraId="5C0CDFBF" w14:textId="77777777" w:rsidTr="00237240">
        <w:trPr>
          <w:trHeight w:val="311"/>
        </w:trPr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5217873B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93BD20F" w14:textId="736EDC27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$5,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406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6F667C9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5F857CB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34CF56A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A6FC849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D637E1F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CEA50CB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42A33F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7" w14:textId="7723F35B" w:rsidR="00B85932" w:rsidRPr="009E215C" w:rsidRDefault="00B85932" w:rsidP="00B85932">
            <w:pPr>
              <w:pStyle w:val="TableParagraph"/>
              <w:spacing w:before="24"/>
              <w:ind w:left="15" w:right="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3959C193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7A76C7D" w14:textId="67C944D3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68748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6,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678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CF9CB8E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602DFC1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74EA86F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FA0827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BB8F3E8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171D05D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6536BC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8" w14:textId="6BABC4BD" w:rsidR="00B85932" w:rsidRPr="009E215C" w:rsidRDefault="00B85932" w:rsidP="00B85932">
            <w:pPr>
              <w:pStyle w:val="TableParagraph"/>
              <w:spacing w:before="24"/>
              <w:ind w:left="15" w:right="8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4BA3DFB8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F1D36AF" w14:textId="0EB64954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7,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950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EC7C1D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0638501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4F270E5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3E1F2DC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E2EAA74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F4DF762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D18633D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9" w14:textId="436404E9" w:rsidR="00B85932" w:rsidRPr="009E215C" w:rsidRDefault="00B85932" w:rsidP="00B85932">
            <w:pPr>
              <w:pStyle w:val="TableParagraph"/>
              <w:spacing w:before="24"/>
              <w:ind w:left="14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17D007A7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A5370ED" w14:textId="63B50F1C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9,223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E200B04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E5366E8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09F8C94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3E0C96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19A703E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CD0F656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7872CD6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A" w14:textId="68CA7766" w:rsidR="00B85932" w:rsidRPr="009E215C" w:rsidRDefault="00B85932" w:rsidP="00B85932">
            <w:pPr>
              <w:pStyle w:val="TableParagraph"/>
              <w:spacing w:before="24"/>
              <w:ind w:lef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2AE8510E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4F14AF1" w14:textId="2AE07329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494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7D4AA3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491B47B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4C57945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6CA3AD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73F02E0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75DFF86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C20A1B5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B" w14:textId="22C25987" w:rsidR="00B85932" w:rsidRPr="009E215C" w:rsidRDefault="00B85932" w:rsidP="00B85932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7951071A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982A6FF" w14:textId="491CDB8D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733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44D56FC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60ECCED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0D86F99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A3E0FB5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9ED6566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357E14F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D6B52B6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C" w14:textId="2D7A57AF" w:rsidR="00B85932" w:rsidRPr="009E215C" w:rsidRDefault="00B85932" w:rsidP="00B85932">
            <w:pPr>
              <w:pStyle w:val="TableParagraph"/>
              <w:spacing w:before="24"/>
              <w:ind w:lef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22C1F484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AE006C8" w14:textId="192BEAB5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971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F70F42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B528F25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94A73A1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842C4A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47DFF7F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0BF8F05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FDE6B29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D" w14:textId="348A5B5E" w:rsidR="00B85932" w:rsidRPr="009E215C" w:rsidRDefault="00B85932" w:rsidP="00B85932">
            <w:pPr>
              <w:pStyle w:val="TableParagraph"/>
              <w:spacing w:before="24"/>
              <w:ind w:lef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2A97978E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158FC75" w14:textId="1DE62FD0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1,210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DD9F72F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DECA862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B047711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5589B4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3489216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2191370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70B6111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E" w14:textId="05CE2B1F" w:rsidR="00B85932" w:rsidRPr="009E215C" w:rsidRDefault="00B85932" w:rsidP="00B85932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</w:tr>
    </w:tbl>
    <w:p w14:paraId="689D8A4E" w14:textId="77777777" w:rsidR="00153DBC" w:rsidRPr="009E215C" w:rsidRDefault="00153DBC" w:rsidP="001E06A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5FE22BFE" w14:textId="1CD8A3CB" w:rsidR="00937355" w:rsidRPr="007D4FF1" w:rsidRDefault="00597CD4" w:rsidP="00681586">
      <w:pPr>
        <w:pStyle w:val="ListParagraph"/>
        <w:numPr>
          <w:ilvl w:val="0"/>
          <w:numId w:val="10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bCs/>
            <w:sz w:val="24"/>
            <w:szCs w:val="24"/>
            <w:lang w:val="es-ES"/>
          </w:rPr>
          <w:id w:val="-4938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7D4FF1">
            <w:rPr>
              <w:rFonts w:ascii="MS Gothic" w:eastAsia="MS Gothic" w:hAnsi="MS Gothic" w:cstheme="minorHAnsi" w:hint="eastAsia"/>
              <w:b/>
              <w:bCs/>
              <w:sz w:val="24"/>
              <w:szCs w:val="24"/>
              <w:lang w:val="es-ES"/>
            </w:rPr>
            <w:t>☐</w:t>
          </w:r>
        </w:sdtContent>
      </w:sdt>
      <w:r w:rsidR="000F0624" w:rsidRPr="007D4FF1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 </w:t>
      </w:r>
      <w:r w:rsidR="007D4FF1" w:rsidRPr="007D4FF1">
        <w:rPr>
          <w:rFonts w:ascii="Proxima Nova Rg" w:hAnsi="Proxima Nova Rg" w:cstheme="minorHAnsi"/>
          <w:b/>
          <w:bCs/>
          <w:sz w:val="24"/>
          <w:szCs w:val="24"/>
          <w:lang w:val="es-ES"/>
        </w:rPr>
        <w:t>Mi nombre ha cambiado debido a matrimonio o divorcio</w:t>
      </w:r>
      <w:r w:rsidR="00937355" w:rsidRPr="007D4FF1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: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3D1C93" w:rsidRPr="009E215C" w14:paraId="1E237C0D" w14:textId="77777777">
        <w:tc>
          <w:tcPr>
            <w:tcW w:w="5220" w:type="dxa"/>
          </w:tcPr>
          <w:p w14:paraId="70346096" w14:textId="7932C6C8" w:rsidR="003D1C93" w:rsidRPr="009E215C" w:rsidRDefault="00653DA2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653DA2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Apellido anterior 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6" w:name="Text43"/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5580" w:type="dxa"/>
          </w:tcPr>
          <w:p w14:paraId="246A53F4" w14:textId="031BB90C" w:rsidR="003D1C93" w:rsidRPr="009E215C" w:rsidRDefault="00653DA2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653DA2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Nuevo apellido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: 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7" w:name="Text44"/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41555402" w14:textId="2B33F89C" w:rsidR="003861BC" w:rsidRPr="00831A86" w:rsidRDefault="002358E4" w:rsidP="00D963C6">
      <w:pPr>
        <w:pStyle w:val="ListParagraph"/>
        <w:numPr>
          <w:ilvl w:val="0"/>
          <w:numId w:val="10"/>
        </w:numPr>
        <w:tabs>
          <w:tab w:val="left" w:pos="810"/>
        </w:tabs>
        <w:spacing w:before="154" w:line="300" w:lineRule="atLeast"/>
        <w:ind w:right="-10" w:hanging="480"/>
        <w:rPr>
          <w:rFonts w:ascii="Proxima Nova Rg" w:hAnsi="Proxima Nova Rg" w:cs="Calibri Light"/>
          <w:b/>
          <w:bCs/>
          <w:sz w:val="24"/>
          <w:szCs w:val="24"/>
          <w:lang w:val="es-ES"/>
        </w:rPr>
      </w:pPr>
      <w:r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 xml:space="preserve"> </w:t>
      </w:r>
      <w:sdt>
        <w:sdtPr>
          <w:rPr>
            <w:rFonts w:ascii="Proxima Nova Rg" w:eastAsia="MS Gothic" w:hAnsi="Proxima Nova Rg" w:cs="Calibri Light"/>
            <w:b/>
            <w:bCs/>
            <w:sz w:val="24"/>
            <w:szCs w:val="24"/>
            <w:lang w:val="es-ES"/>
          </w:rPr>
          <w:id w:val="14494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3C6" w:rsidRPr="00831A86">
            <w:rPr>
              <w:rFonts w:ascii="MS Gothic" w:eastAsia="MS Gothic" w:hAnsi="MS Gothic" w:cs="Calibri Light" w:hint="eastAsia"/>
              <w:b/>
              <w:bCs/>
              <w:sz w:val="24"/>
              <w:szCs w:val="24"/>
              <w:lang w:val="es-ES"/>
            </w:rPr>
            <w:t>☐</w:t>
          </w:r>
        </w:sdtContent>
      </w:sdt>
      <w:r w:rsidR="00D963C6"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 xml:space="preserve"> </w:t>
      </w:r>
      <w:r w:rsidR="00831A86"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 xml:space="preserve">Mi hijo tiene un cambio o una nueva necesidad de atención especializada debido a una </w:t>
      </w:r>
      <w:proofErr w:type="gramStart"/>
      <w:r w:rsidR="00831A86"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>discapacidad.</w:t>
      </w:r>
      <w:r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>.</w:t>
      </w:r>
      <w:proofErr w:type="gramEnd"/>
    </w:p>
    <w:tbl>
      <w:tblPr>
        <w:tblStyle w:val="TableGrid"/>
        <w:tblW w:w="0" w:type="auto"/>
        <w:tblInd w:w="840" w:type="dxa"/>
        <w:tblLook w:val="04A0" w:firstRow="1" w:lastRow="0" w:firstColumn="1" w:lastColumn="0" w:noHBand="0" w:noVBand="1"/>
      </w:tblPr>
      <w:tblGrid>
        <w:gridCol w:w="10210"/>
      </w:tblGrid>
      <w:tr w:rsidR="003861BC" w:rsidRPr="00FA3113" w14:paraId="43BDBB4F" w14:textId="77777777" w:rsidTr="003861BC">
        <w:tc>
          <w:tcPr>
            <w:tcW w:w="11276" w:type="dxa"/>
          </w:tcPr>
          <w:p w14:paraId="3774E219" w14:textId="26AA009B" w:rsidR="003861BC" w:rsidRPr="00CB5B91" w:rsidRDefault="00CB5B9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  <w:r w:rsidRPr="00CB5B91"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  <w:t xml:space="preserve">Diagnóstico y descripción de la necesidad </w:t>
            </w:r>
            <w:r w:rsidRPr="00CB5B91">
              <w:rPr>
                <w:rFonts w:ascii="Proxima Nova Rg" w:hAnsi="Proxima Nova Rg" w:cs="Calibri Light"/>
                <w:sz w:val="24"/>
                <w:szCs w:val="24"/>
                <w:lang w:val="es-ES"/>
              </w:rPr>
              <w:t>(nota: proporcione tantos detalles como sea posible y un miembro del personal de la Junta se comunicará con usted para obtener más información):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38" w:name="Text150"/>
            <w:r w:rsidR="00102151" w:rsidRPr="00CB5B91">
              <w:rPr>
                <w:rFonts w:ascii="Proxima Nova Rg" w:hAnsi="Proxima Nova Rg" w:cs="Calibri Light"/>
                <w:sz w:val="24"/>
                <w:szCs w:val="24"/>
                <w:lang w:val="es-ES"/>
              </w:rPr>
              <w:instrText xml:space="preserve"> FORMTEXT </w:instrTex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separate"/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end"/>
            </w:r>
            <w:bookmarkEnd w:id="38"/>
          </w:p>
          <w:p w14:paraId="56FFEC0E" w14:textId="77777777" w:rsidR="00D51A1F" w:rsidRPr="00CB5B91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1F176935" w14:textId="77777777" w:rsidR="00D51A1F" w:rsidRPr="00CB5B91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1B4B264D" w14:textId="77777777" w:rsidR="00102151" w:rsidRPr="00CB5B91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56EFAC9C" w14:textId="50950B96" w:rsidR="00102151" w:rsidRPr="00CB5B91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5E4A72D3" w14:textId="77777777" w:rsidR="00E5244E" w:rsidRPr="00CB5B91" w:rsidRDefault="00E5244E" w:rsidP="00937355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</w:p>
    <w:p w14:paraId="4F23BDBF" w14:textId="04F71C2E" w:rsidR="00900BFB" w:rsidRPr="00681586" w:rsidRDefault="00597CD4" w:rsidP="00681586">
      <w:pPr>
        <w:pStyle w:val="ListParagraph"/>
        <w:numPr>
          <w:ilvl w:val="0"/>
          <w:numId w:val="10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175963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BB6190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Ot</w:t>
      </w:r>
      <w:r w:rsidR="00780A94">
        <w:rPr>
          <w:rFonts w:ascii="Proxima Nova Rg" w:hAnsi="Proxima Nova Rg" w:cstheme="minorHAnsi"/>
          <w:b/>
          <w:w w:val="105"/>
          <w:sz w:val="24"/>
          <w:szCs w:val="24"/>
        </w:rPr>
        <w:t>ro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w w:val="105"/>
          <w:sz w:val="24"/>
          <w:szCs w:val="24"/>
        </w:rPr>
        <w:t>(Expl</w:t>
      </w:r>
      <w:r w:rsidR="00780A94">
        <w:rPr>
          <w:rFonts w:ascii="Proxima Nova Rg" w:hAnsi="Proxima Nova Rg" w:cstheme="minorHAnsi"/>
          <w:w w:val="105"/>
          <w:sz w:val="24"/>
          <w:szCs w:val="24"/>
        </w:rPr>
        <w:t>ica</w:t>
      </w:r>
      <w:r w:rsidR="00BE38DD" w:rsidRPr="00681586">
        <w:rPr>
          <w:rFonts w:ascii="Proxima Nova Rg" w:hAnsi="Proxima Nova Rg" w:cstheme="minorHAnsi"/>
          <w:w w:val="105"/>
          <w:sz w:val="24"/>
          <w:szCs w:val="24"/>
        </w:rPr>
        <w:t xml:space="preserve">): </w: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9" w:name="Text42"/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instrText xml:space="preserve"> FORMTEXT </w:instrTex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separate"/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end"/>
      </w:r>
      <w:bookmarkEnd w:id="39"/>
      <w:r w:rsidR="00BE38DD" w:rsidRPr="00681586">
        <w:rPr>
          <w:rFonts w:ascii="Proxima Nova Rg" w:hAnsi="Proxima Nova Rg" w:cstheme="minorHAnsi"/>
          <w:sz w:val="24"/>
          <w:szCs w:val="24"/>
          <w:u w:val="single"/>
        </w:rPr>
        <w:tab/>
      </w:r>
    </w:p>
    <w:p w14:paraId="2184C0DD" w14:textId="77777777" w:rsidR="002D559F" w:rsidRDefault="002D559F">
      <w:pPr>
        <w:rPr>
          <w:rFonts w:ascii="Proxima Nova Rg" w:hAnsi="Proxima Nova Rg" w:cs="Calibri Light"/>
          <w:b/>
          <w:bCs/>
          <w:w w:val="105"/>
          <w:sz w:val="24"/>
          <w:szCs w:val="24"/>
        </w:rPr>
      </w:pPr>
      <w:r>
        <w:rPr>
          <w:rFonts w:ascii="Proxima Nova Rg" w:hAnsi="Proxima Nova Rg" w:cs="Calibri Light"/>
          <w:b/>
          <w:bCs/>
          <w:w w:val="105"/>
          <w:sz w:val="24"/>
          <w:szCs w:val="24"/>
        </w:rPr>
        <w:br w:type="page"/>
      </w:r>
    </w:p>
    <w:p w14:paraId="6CD34308" w14:textId="59E2E71A" w:rsidR="00B925DC" w:rsidRPr="00E84B7C" w:rsidRDefault="002426FA" w:rsidP="00E84B7C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</w:pPr>
      <w:r w:rsidRPr="00E84B7C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lastRenderedPageBreak/>
        <w:t>Entiendo que se pueden realizar ajustes en mis pagos de Asistencia para el Cuidado Infantil debido a los cambios mencionados anteriormente en mi situación.</w:t>
      </w:r>
    </w:p>
    <w:p w14:paraId="15406A40" w14:textId="77777777" w:rsidR="00E84B7C" w:rsidRPr="002426FA" w:rsidRDefault="00E84B7C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="Calibri Light"/>
          <w:b/>
          <w:bCs/>
          <w:sz w:val="24"/>
          <w:szCs w:val="24"/>
          <w:lang w:val="es-ES"/>
        </w:rPr>
      </w:pPr>
    </w:p>
    <w:p w14:paraId="5C0CDFE2" w14:textId="66341D53" w:rsidR="009C28B5" w:rsidRDefault="00E84B7C" w:rsidP="00E84B7C">
      <w:pPr>
        <w:pStyle w:val="BodyText"/>
        <w:spacing w:before="6"/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</w:pPr>
      <w:r w:rsidRPr="00E84B7C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t>Entiendo que la oficina local de CSS me notificará por escrito si los cambios afectan mi elegibilidad o el monto del pago realizado por el Programa de Servicios de Cuidado Infantil.</w:t>
      </w:r>
    </w:p>
    <w:p w14:paraId="036F6438" w14:textId="77777777" w:rsidR="0068748A" w:rsidRPr="00E84B7C" w:rsidRDefault="0068748A" w:rsidP="00E84B7C">
      <w:pPr>
        <w:pStyle w:val="BodyText"/>
        <w:spacing w:before="6"/>
        <w:rPr>
          <w:rFonts w:ascii="Proxima Nova Rg" w:hAnsi="Proxima Nova Rg" w:cstheme="minorHAnsi"/>
          <w:sz w:val="24"/>
          <w:szCs w:val="24"/>
          <w:lang w:val="es-E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4141"/>
      </w:tblGrid>
      <w:tr w:rsidR="009C28B5" w:rsidRPr="009E215C" w14:paraId="5C0CDFE5" w14:textId="77777777">
        <w:trPr>
          <w:trHeight w:val="530"/>
        </w:trPr>
        <w:tc>
          <w:tcPr>
            <w:tcW w:w="6575" w:type="dxa"/>
          </w:tcPr>
          <w:p w14:paraId="5C0CDFE3" w14:textId="05CF1D7A" w:rsidR="009C28B5" w:rsidRPr="009E215C" w:rsidRDefault="00E84B7C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Firma</w:t>
            </w:r>
            <w:r w:rsidR="00BE38DD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141" w:type="dxa"/>
          </w:tcPr>
          <w:p w14:paraId="5C0CDFE4" w14:textId="68972B68" w:rsidR="009C28B5" w:rsidRPr="009E215C" w:rsidRDefault="00E84B7C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Fecha</w:t>
            </w:r>
            <w:r w:rsidR="00BE38DD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0"/>
          </w:p>
        </w:tc>
      </w:tr>
    </w:tbl>
    <w:p w14:paraId="3F0438A2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1DABD2EC" w14:textId="77777777" w:rsidR="0068748A" w:rsidRDefault="0068748A" w:rsidP="00D672C7">
      <w:pPr>
        <w:rPr>
          <w:rFonts w:asciiTheme="minorHAnsi" w:hAnsiTheme="minorHAnsi" w:cstheme="minorHAnsi"/>
          <w:b/>
          <w:bCs/>
          <w:highlight w:val="yellow"/>
          <w:lang w:val="es-ES"/>
        </w:rPr>
      </w:pPr>
    </w:p>
    <w:p w14:paraId="5EE89DBB" w14:textId="6364660C" w:rsidR="000B514B" w:rsidRPr="0068748A" w:rsidRDefault="005E3729" w:rsidP="00D672C7">
      <w:pPr>
        <w:rPr>
          <w:rFonts w:asciiTheme="minorHAnsi" w:hAnsiTheme="minorHAnsi" w:cstheme="minorHAnsi"/>
          <w:b/>
          <w:bCs/>
          <w:lang w:val="es-ES"/>
        </w:rPr>
      </w:pPr>
      <w:r w:rsidRPr="0068748A">
        <w:rPr>
          <w:rFonts w:asciiTheme="minorHAnsi" w:hAnsiTheme="minorHAnsi" w:cstheme="minorHAnsi"/>
          <w:b/>
          <w:bCs/>
          <w:highlight w:val="yellow"/>
          <w:lang w:val="es-ES"/>
        </w:rPr>
        <w:t>Por favor, entrega tu solicitud completada y los documentos en tu Local Workforce Solutions Office.</w:t>
      </w:r>
    </w:p>
    <w:p w14:paraId="6984442A" w14:textId="77777777" w:rsidR="00AA4F5A" w:rsidRPr="00D672C7" w:rsidRDefault="00AA4F5A" w:rsidP="00D672C7">
      <w:pPr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</w:p>
    <w:p w14:paraId="10C6B368" w14:textId="263AB3C2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Notice </w:t>
      </w:r>
    </w:p>
    <w:p w14:paraId="31DD458B" w14:textId="236BAEA0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This document contains vital information about requirements, rights, determinations, and/or responsibilities for accessing workforce system services. Language services, including the interpretation/translation of this document, are available free of charge upon request. Visit https://www.twc.texas.gov/agency/workforce-development-boards to find your local Workforce Solutions office for interpretation/translation assistance. </w:t>
      </w:r>
    </w:p>
    <w:p w14:paraId="2AD9D0C8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0C1B825" w14:textId="77777777" w:rsidR="00ED4ED0" w:rsidRPr="007C5FF9" w:rsidRDefault="00ED4ED0" w:rsidP="00ED4ED0">
      <w:pPr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r w:rsidRPr="007C5FF9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Aviso en </w:t>
      </w:r>
      <w:proofErr w:type="gramStart"/>
      <w:r w:rsidRPr="007C5FF9">
        <w:rPr>
          <w:rFonts w:ascii="Proxima Nova Rg" w:hAnsi="Proxima Nova Rg" w:cstheme="minorHAnsi"/>
          <w:b/>
          <w:bCs/>
          <w:sz w:val="24"/>
          <w:szCs w:val="24"/>
          <w:lang w:val="es-ES"/>
        </w:rPr>
        <w:t>Español</w:t>
      </w:r>
      <w:proofErr w:type="gramEnd"/>
      <w:r w:rsidRPr="007C5FF9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 (Notice in Spanish) </w:t>
      </w:r>
    </w:p>
    <w:p w14:paraId="72C22454" w14:textId="77777777" w:rsidR="00ED4ED0" w:rsidRPr="007C5FF9" w:rsidRDefault="00ED4ED0" w:rsidP="00ED4ED0">
      <w:pPr>
        <w:rPr>
          <w:rFonts w:ascii="Proxima Nova Rg" w:hAnsi="Proxima Nova Rg" w:cstheme="minorHAnsi"/>
          <w:sz w:val="24"/>
          <w:szCs w:val="24"/>
          <w:lang w:val="es-ES"/>
        </w:rPr>
      </w:pPr>
      <w:r w:rsidRPr="007C5FF9">
        <w:rPr>
          <w:rFonts w:ascii="Proxima Nova Rg" w:hAnsi="Proxima Nova Rg" w:cstheme="minorHAnsi"/>
          <w:sz w:val="24"/>
          <w:szCs w:val="24"/>
          <w:lang w:val="es-ES"/>
        </w:rPr>
        <w:t xml:space="preserve">Este documento contiene información importante sobre los requisitos, los derechos, las determinaciones y las responsabilidades del acceso a los servicios del sistema de la fuerza laboral. Hay disponibles servicios de idioma, incluida la interpretación y la traducción de documentos, sin ningún costo y a solicitud. Visite https://www.twc.texas.gov/agency/workforce-development-boards </w:t>
      </w:r>
      <w:proofErr w:type="gramStart"/>
      <w:r w:rsidRPr="007C5FF9">
        <w:rPr>
          <w:rFonts w:ascii="Proxima Nova Rg" w:hAnsi="Proxima Nova Rg" w:cstheme="minorHAnsi"/>
          <w:sz w:val="24"/>
          <w:szCs w:val="24"/>
          <w:lang w:val="es-ES"/>
        </w:rPr>
        <w:t>para  encontrar</w:t>
      </w:r>
      <w:proofErr w:type="gramEnd"/>
      <w:r w:rsidRPr="007C5FF9">
        <w:rPr>
          <w:rFonts w:ascii="Proxima Nova Rg" w:hAnsi="Proxima Nova Rg" w:cstheme="minorHAnsi"/>
          <w:sz w:val="24"/>
          <w:szCs w:val="24"/>
          <w:lang w:val="es-ES"/>
        </w:rPr>
        <w:t xml:space="preserve"> su oficina local de Workforce Solutions para obtener asistencia de interpretación/traducción. </w:t>
      </w:r>
    </w:p>
    <w:p w14:paraId="73470F2B" w14:textId="77777777" w:rsidR="00ED4ED0" w:rsidRPr="007C5FF9" w:rsidRDefault="00ED4ED0" w:rsidP="00ED4ED0">
      <w:pPr>
        <w:rPr>
          <w:rFonts w:ascii="Proxima Nova Rg" w:hAnsi="Proxima Nova Rg" w:cstheme="minorHAnsi"/>
          <w:sz w:val="24"/>
          <w:szCs w:val="24"/>
          <w:lang w:val="es-ES"/>
        </w:rPr>
      </w:pPr>
    </w:p>
    <w:p w14:paraId="1CF88FE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Thông báo bằng tiếng Việt (Notice in Vietnamese) </w:t>
      </w:r>
    </w:p>
    <w:p w14:paraId="7EEBF285" w14:textId="06B514E5" w:rsidR="00900BFB" w:rsidRPr="009E215C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>Tài liệu này có thông tin quan trọng về các yêu cầu, quyền hạn, quyết định, và/hoặc trách nhiệm để sử dụng các dịch vụ của hệ thống nhân lực. Các dịch vụ trợ giúp ngôn ngữ, bao gồm thông dịch/chuyển ngữ tài liệu này, có sẵn miễn phí khi quý vị yêu cầu. Truy cập https://www.twc.texas.gov/agency/workforce-development-boards để  tìm văn phòng Giải pháp Lực lượng Lao động tại địa phương của bạn để được hỗ trợ phiên dịch/dịch thuật.</w:t>
      </w:r>
    </w:p>
    <w:p w14:paraId="7F41F207" w14:textId="3CDCD415" w:rsidR="00FC2DFA" w:rsidRPr="009E215C" w:rsidRDefault="00FC2DFA">
      <w:pPr>
        <w:rPr>
          <w:rFonts w:ascii="Proxima Nova Rg" w:hAnsi="Proxima Nova Rg" w:cstheme="minorHAnsi"/>
          <w:sz w:val="24"/>
          <w:szCs w:val="24"/>
        </w:rPr>
      </w:pPr>
    </w:p>
    <w:p w14:paraId="2A9B8058" w14:textId="7EC0FCDF" w:rsidR="00FC2DFA" w:rsidRPr="009E215C" w:rsidRDefault="000B514B">
      <w:pPr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DFFE7F" wp14:editId="636E1BFA">
                <wp:extent cx="6367780" cy="1404620"/>
                <wp:effectExtent l="0" t="0" r="13970" b="2159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C66AE" w14:textId="77777777" w:rsidR="005E2828" w:rsidRPr="006D7120" w:rsidRDefault="005E2828" w:rsidP="005E2828">
                            <w:pPr>
                              <w:pStyle w:val="ListParagraph"/>
                              <w:ind w:left="720" w:firstLine="0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  <w:lang w:val="es-ES"/>
                              </w:rPr>
                            </w:pPr>
                            <w:r w:rsidRPr="006D7120">
                              <w:rPr>
                                <w:rFonts w:ascii="Proxima Nova Rg" w:hAnsi="Proxima Nova Rg"/>
                                <w:b/>
                                <w:bCs/>
                                <w:lang w:val="es-ES"/>
                              </w:rPr>
                              <w:t>NOTA: PROCESO DE SOLICITUD DE CAMBIO</w:t>
                            </w:r>
                          </w:p>
                          <w:p w14:paraId="645BE34C" w14:textId="77777777" w:rsidR="005E2828" w:rsidRPr="000A282D" w:rsidRDefault="005E2828" w:rsidP="005E28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0A282D">
                              <w:rPr>
                                <w:rFonts w:ascii="Proxima Nova Rg" w:hAnsi="Proxima Nova Rg"/>
                                <w:lang w:val="es-ES"/>
                              </w:rPr>
                              <w:t>El padre completa y firma el formulario de Solicitud de cambio.</w:t>
                            </w:r>
                          </w:p>
                          <w:p w14:paraId="342BBC64" w14:textId="77777777" w:rsidR="005E2828" w:rsidRPr="000A282D" w:rsidRDefault="005E2828" w:rsidP="005E28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0A282D">
                              <w:rPr>
                                <w:rFonts w:ascii="Proxima Nova Rg" w:hAnsi="Proxima Nova Rg"/>
                                <w:lang w:val="es-ES"/>
                              </w:rPr>
                              <w:t>Los padres devuelven el formulario a sus Juntas Laborales Locales por correo electrónico, fax, correo postal, Parent Central o KinderConnect.</w:t>
                            </w:r>
                          </w:p>
                          <w:p w14:paraId="0CE723BE" w14:textId="77777777" w:rsidR="005E2828" w:rsidRPr="005C7132" w:rsidRDefault="005E2828" w:rsidP="005E28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5C7132">
                              <w:rPr>
                                <w:rFonts w:ascii="Proxima Nova Rg" w:hAnsi="Proxima Nova Rg"/>
                                <w:lang w:val="es-ES"/>
                              </w:rPr>
                              <w:t>Las juntas procesan los cambios dentro de los 10 días hábiles posteriores a la presentación.</w:t>
                            </w:r>
                          </w:p>
                          <w:p w14:paraId="1C22AD74" w14:textId="31A8AF37" w:rsidR="00F86818" w:rsidRPr="005E2828" w:rsidRDefault="005E2828" w:rsidP="005E28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5C7132">
                              <w:rPr>
                                <w:rFonts w:ascii="Proxima Nova Rg" w:hAnsi="Proxima Nova Rg"/>
                                <w:lang w:val="es-ES"/>
                              </w:rPr>
                              <w:t>Tanto los padres como el proveedor de cuidado infantil recibirán un aviso sobre el cambio cuando se complete.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FF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KZEgIAACAEAAAOAAAAZHJzL2Uyb0RvYy54bWysk99v2yAQx98n7X9AvC92siRN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">
                <v:textbox style="mso-fit-shape-to-text:t">
                  <w:txbxContent>
                    <w:p w14:paraId="2ADC66AE" w14:textId="77777777" w:rsidR="005E2828" w:rsidRPr="006D7120" w:rsidRDefault="005E2828" w:rsidP="005E2828">
                      <w:pPr>
                        <w:pStyle w:val="ListParagraph"/>
                        <w:ind w:left="720" w:firstLine="0"/>
                        <w:jc w:val="center"/>
                        <w:rPr>
                          <w:rFonts w:ascii="Proxima Nova Rg" w:hAnsi="Proxima Nova Rg"/>
                          <w:b/>
                          <w:bCs/>
                          <w:lang w:val="es-ES"/>
                        </w:rPr>
                      </w:pPr>
                      <w:r w:rsidRPr="006D7120">
                        <w:rPr>
                          <w:rFonts w:ascii="Proxima Nova Rg" w:hAnsi="Proxima Nova Rg"/>
                          <w:b/>
                          <w:bCs/>
                          <w:lang w:val="es-ES"/>
                        </w:rPr>
                        <w:t>NOTA: PROCESO DE SOLICITUD DE CAMBIO</w:t>
                      </w:r>
                    </w:p>
                    <w:p w14:paraId="645BE34C" w14:textId="77777777" w:rsidR="005E2828" w:rsidRPr="000A282D" w:rsidRDefault="005E2828" w:rsidP="005E28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0A282D">
                        <w:rPr>
                          <w:rFonts w:ascii="Proxima Nova Rg" w:hAnsi="Proxima Nova Rg"/>
                          <w:lang w:val="es-ES"/>
                        </w:rPr>
                        <w:t>El padre completa y firma el formulario de Solicitud de cambio.</w:t>
                      </w:r>
                    </w:p>
                    <w:p w14:paraId="342BBC64" w14:textId="77777777" w:rsidR="005E2828" w:rsidRPr="000A282D" w:rsidRDefault="005E2828" w:rsidP="005E28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0A282D">
                        <w:rPr>
                          <w:rFonts w:ascii="Proxima Nova Rg" w:hAnsi="Proxima Nova Rg"/>
                          <w:lang w:val="es-ES"/>
                        </w:rPr>
                        <w:t>Los padres devuelven el formulario a sus Juntas Laborales Locales por correo electrónico, fax, correo postal, Parent Central o KinderConnect.</w:t>
                      </w:r>
                    </w:p>
                    <w:p w14:paraId="0CE723BE" w14:textId="77777777" w:rsidR="005E2828" w:rsidRPr="005C7132" w:rsidRDefault="005E2828" w:rsidP="005E28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5C7132">
                        <w:rPr>
                          <w:rFonts w:ascii="Proxima Nova Rg" w:hAnsi="Proxima Nova Rg"/>
                          <w:lang w:val="es-ES"/>
                        </w:rPr>
                        <w:t>Las juntas procesan los cambios dentro de los 10 días hábiles posteriores a la presentación.</w:t>
                      </w:r>
                    </w:p>
                    <w:p w14:paraId="1C22AD74" w14:textId="31A8AF37" w:rsidR="00F86818" w:rsidRPr="005E2828" w:rsidRDefault="005E2828" w:rsidP="005E28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5C7132">
                        <w:rPr>
                          <w:rFonts w:ascii="Proxima Nova Rg" w:hAnsi="Proxima Nova Rg"/>
                          <w:lang w:val="es-ES"/>
                        </w:rPr>
                        <w:t>Tanto los padres como el proveedor de cuidado infantil recibirán un aviso sobre el cambio cuando se complete.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C2DFA" w:rsidRPr="009E215C">
      <w:headerReference w:type="default" r:id="rId11"/>
      <w:footerReference w:type="default" r:id="rId12"/>
      <w:pgSz w:w="12240" w:h="15840"/>
      <w:pgMar w:top="1880" w:right="580" w:bottom="560" w:left="600" w:header="1344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120F" w14:textId="77777777" w:rsidR="00597CD4" w:rsidRDefault="00597CD4">
      <w:r>
        <w:separator/>
      </w:r>
    </w:p>
  </w:endnote>
  <w:endnote w:type="continuationSeparator" w:id="0">
    <w:p w14:paraId="64857AD3" w14:textId="77777777" w:rsidR="00597CD4" w:rsidRDefault="00597CD4">
      <w:r>
        <w:continuationSeparator/>
      </w:r>
    </w:p>
  </w:endnote>
  <w:endnote w:type="continuationNotice" w:id="1">
    <w:p w14:paraId="14B935A2" w14:textId="77777777" w:rsidR="00597CD4" w:rsidRDefault="00597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E06E" w14:textId="77777777" w:rsidR="009C28B5" w:rsidRDefault="00BE3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0CE087" wp14:editId="59954877">
              <wp:simplePos x="0" y="0"/>
              <wp:positionH relativeFrom="page">
                <wp:posOffset>445008</wp:posOffset>
              </wp:positionH>
              <wp:positionV relativeFrom="page">
                <wp:posOffset>9616440</wp:posOffset>
              </wp:positionV>
              <wp:extent cx="6814184" cy="12700"/>
              <wp:effectExtent l="0" t="0" r="0" b="0"/>
              <wp:wrapNone/>
              <wp:docPr id="114" name="Graphic 1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141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14184" h="12700">
                            <a:moveTo>
                              <a:pt x="6813804" y="0"/>
                            </a:moveTo>
                            <a:lnTo>
                              <a:pt x="4187317" y="0"/>
                            </a:lnTo>
                            <a:lnTo>
                              <a:pt x="4184269" y="0"/>
                            </a:lnTo>
                            <a:lnTo>
                              <a:pt x="4175125" y="0"/>
                            </a:ln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4175125" y="12192"/>
                            </a:lnTo>
                            <a:lnTo>
                              <a:pt x="4184269" y="12192"/>
                            </a:lnTo>
                            <a:lnTo>
                              <a:pt x="4187317" y="12192"/>
                            </a:lnTo>
                            <a:lnTo>
                              <a:pt x="6813804" y="12192"/>
                            </a:lnTo>
                            <a:lnTo>
                              <a:pt x="6813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52826F" id="Graphic 114" o:spid="_x0000_s1026" alt="&quot;&quot;" style="position:absolute;margin-left:35.05pt;margin-top:757.2pt;width:536.5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41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" path="m6813804,l4187317,r-3048,l4175125,,,,,12192r4175125,l4184269,12192r3048,l6813804,12192r,-1219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0CE089" wp14:editId="5C0CE08A">
              <wp:simplePos x="0" y="0"/>
              <wp:positionH relativeFrom="page">
                <wp:posOffset>444500</wp:posOffset>
              </wp:positionH>
              <wp:positionV relativeFrom="page">
                <wp:posOffset>9672662</wp:posOffset>
              </wp:positionV>
              <wp:extent cx="5527040" cy="14605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704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C213F" w14:textId="7B6E7411" w:rsidR="00415F9E" w:rsidRPr="009E215C" w:rsidRDefault="00415F9E" w:rsidP="00415F9E">
                          <w:pPr>
                            <w:spacing w:before="20"/>
                            <w:ind w:left="20"/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Texas Workforce Commission</w:t>
                          </w: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CHILD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CARE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SERVICES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722783" w:rsidRPr="00722783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Agosto de 2026</w:t>
                          </w:r>
                        </w:p>
                        <w:p w14:paraId="5C0CE096" w14:textId="23985455" w:rsidR="009C28B5" w:rsidRDefault="009C28B5">
                          <w:pPr>
                            <w:spacing w:before="20"/>
                            <w:ind w:left="20"/>
                            <w:rPr>
                              <w:rFonts w:ascii="Lucida Sans" w:hAnsi="Lucida Sans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E089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027" type="#_x0000_t202" style="position:absolute;margin-left:35pt;margin-top:761.65pt;width:435.2pt;height:1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G5lAEAABsDAAAOAAAAZHJzL2Uyb0RvYy54bWysUsGO0zAQvSPxD5bv1Gm1XVD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" filled="f" stroked="f">
              <v:textbox inset="0,0,0,0">
                <w:txbxContent>
                  <w:p w14:paraId="3B5C213F" w14:textId="7B6E7411" w:rsidR="00415F9E" w:rsidRPr="009E215C" w:rsidRDefault="00415F9E" w:rsidP="00415F9E">
                    <w:pPr>
                      <w:spacing w:before="20"/>
                      <w:ind w:left="20"/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Texas Workforce Commission</w:t>
                    </w:r>
                    <w:r w:rsidRPr="009E215C">
                      <w:rPr>
                        <w:rFonts w:ascii="Proxima Nova Rg" w:hAnsi="Proxima Nova Rg" w:cs="Times New Roman"/>
                        <w:b/>
                        <w:spacing w:val="-11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CHILD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CARE</w:t>
                    </w:r>
                    <w:r w:rsidRPr="009E215C">
                      <w:rPr>
                        <w:rFonts w:ascii="Proxima Nova Rg" w:hAnsi="Proxima Nova Rg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SERVICES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722783" w:rsidRPr="00722783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Agosto de 2026</w:t>
                    </w:r>
                  </w:p>
                  <w:p w14:paraId="5C0CE096" w14:textId="23985455" w:rsidR="009C28B5" w:rsidRDefault="009C28B5">
                    <w:pPr>
                      <w:spacing w:before="20"/>
                      <w:ind w:left="20"/>
                      <w:rPr>
                        <w:rFonts w:ascii="Lucida Sans" w:hAnsi="Lucida Sans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0CE08B" wp14:editId="5C0CE08C">
              <wp:simplePos x="0" y="0"/>
              <wp:positionH relativeFrom="page">
                <wp:posOffset>7203947</wp:posOffset>
              </wp:positionH>
              <wp:positionV relativeFrom="page">
                <wp:posOffset>9672662</wp:posOffset>
              </wp:positionV>
              <wp:extent cx="153670" cy="14605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CE097" w14:textId="77777777" w:rsidR="009C28B5" w:rsidRDefault="00BE38DD">
                          <w:pPr>
                            <w:spacing w:before="20"/>
                            <w:ind w:left="60"/>
                            <w:rPr>
                              <w:rFonts w:ascii="Lucida Sans"/>
                              <w:sz w:val="16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CE08B" id="Textbox 116" o:spid="_x0000_s1028" type="#_x0000_t202" style="position:absolute;margin-left:567.25pt;margin-top:761.65pt;width:12.1pt;height:11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kqlwEAACEDAAAOAAAAZHJzL2Uyb0RvYy54bWysUsFuEzEQvSP1Hyzfm920NKBVNhWl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" filled="f" stroked="f">
              <v:textbox inset="0,0,0,0">
                <w:txbxContent>
                  <w:p w14:paraId="5C0CE097" w14:textId="77777777" w:rsidR="009C28B5" w:rsidRDefault="00BE38DD">
                    <w:pPr>
                      <w:spacing w:before="20"/>
                      <w:ind w:left="60"/>
                      <w:rPr>
                        <w:rFonts w:ascii="Lucida Sans"/>
                        <w:sz w:val="16"/>
                      </w:rPr>
                    </w:pP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B656" w14:textId="77777777" w:rsidR="00597CD4" w:rsidRDefault="00597CD4">
      <w:r>
        <w:separator/>
      </w:r>
    </w:p>
  </w:footnote>
  <w:footnote w:type="continuationSeparator" w:id="0">
    <w:p w14:paraId="7F3297E3" w14:textId="77777777" w:rsidR="00597CD4" w:rsidRDefault="00597CD4">
      <w:r>
        <w:continuationSeparator/>
      </w:r>
    </w:p>
  </w:footnote>
  <w:footnote w:type="continuationNotice" w:id="1">
    <w:p w14:paraId="54B64F82" w14:textId="77777777" w:rsidR="00597CD4" w:rsidRDefault="00597C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6882" w14:textId="540FE190" w:rsidR="009C28B5" w:rsidRPr="000E6E59" w:rsidRDefault="000E6E59" w:rsidP="00725A0F">
    <w:pPr>
      <w:pStyle w:val="Header"/>
      <w:jc w:val="center"/>
      <w:rPr>
        <w:rFonts w:ascii="Proxima Nova Rg" w:hAnsi="Proxima Nova Rg"/>
        <w:b/>
        <w:bCs/>
      </w:rPr>
    </w:pPr>
    <w:r w:rsidRPr="000E6E59">
      <w:rPr>
        <w:rFonts w:ascii="Proxima Nova Rg" w:hAnsi="Proxima Nova Rg" w:cs="Calibri Light"/>
        <w:b/>
        <w:bCs/>
        <w:noProof/>
        <w:sz w:val="32"/>
        <w:szCs w:val="32"/>
      </w:rPr>
      <w:drawing>
        <wp:anchor distT="0" distB="0" distL="114300" distR="114300" simplePos="0" relativeHeight="251658243" behindDoc="1" locked="0" layoutInCell="1" allowOverlap="1" wp14:anchorId="0EE37C33" wp14:editId="5E3FB0D2">
          <wp:simplePos x="0" y="0"/>
          <wp:positionH relativeFrom="column">
            <wp:posOffset>2717165</wp:posOffset>
          </wp:positionH>
          <wp:positionV relativeFrom="paragraph">
            <wp:posOffset>-425499</wp:posOffset>
          </wp:positionV>
          <wp:extent cx="1554480" cy="377825"/>
          <wp:effectExtent l="0" t="0" r="7620" b="3175"/>
          <wp:wrapNone/>
          <wp:docPr id="250950102" name="Picture 1" descr="Texas Workforce Solu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0102" name="Picture 1" descr="Texas Workforce Solution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0E9" w:rsidRPr="000E6E59">
      <w:rPr>
        <w:rFonts w:ascii="Proxima Nova Rg" w:hAnsi="Proxima Nova Rg" w:cs="Calibri Light"/>
        <w:b/>
        <w:bCs/>
        <w:sz w:val="32"/>
        <w:szCs w:val="32"/>
      </w:rPr>
      <w:t>Parent Change Request</w:t>
    </w:r>
    <w:r w:rsidR="00725A0F">
      <w:rPr>
        <w:rFonts w:ascii="Proxima Nova Rg" w:hAnsi="Proxima Nova Rg" w:cs="Calibri Light"/>
        <w:b/>
        <w:bCs/>
        <w:sz w:val="32"/>
        <w:szCs w:val="32"/>
      </w:rPr>
      <w:t xml:space="preserve"> - Waitlist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1"/>
    <w:multiLevelType w:val="hybridMultilevel"/>
    <w:tmpl w:val="7A72D13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534D05"/>
    <w:multiLevelType w:val="hybridMultilevel"/>
    <w:tmpl w:val="3C4EE6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A2C13"/>
    <w:multiLevelType w:val="hybridMultilevel"/>
    <w:tmpl w:val="054A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FFC7568"/>
    <w:multiLevelType w:val="hybridMultilevel"/>
    <w:tmpl w:val="638A21A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A5602A6"/>
    <w:multiLevelType w:val="hybridMultilevel"/>
    <w:tmpl w:val="A6ACC806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96CC0"/>
    <w:multiLevelType w:val="hybridMultilevel"/>
    <w:tmpl w:val="9490D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00B7B"/>
    <w:multiLevelType w:val="hybridMultilevel"/>
    <w:tmpl w:val="33163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E7E04"/>
    <w:multiLevelType w:val="hybridMultilevel"/>
    <w:tmpl w:val="75B28E9A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217CC"/>
    <w:multiLevelType w:val="hybridMultilevel"/>
    <w:tmpl w:val="1858377A"/>
    <w:lvl w:ilvl="0" w:tplc="7BDC02BE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18"/>
        <w:szCs w:val="18"/>
        <w:lang w:val="en-US" w:eastAsia="en-US" w:bidi="ar-SA"/>
      </w:rPr>
    </w:lvl>
    <w:lvl w:ilvl="1" w:tplc="6B645136">
      <w:start w:val="1"/>
      <w:numFmt w:val="decimal"/>
      <w:lvlText w:val="%2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2" w:tplc="1220C860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88EC62D8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5360E924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83CC140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53CC4E7C">
      <w:numFmt w:val="bullet"/>
      <w:lvlText w:val="•"/>
      <w:lvlJc w:val="left"/>
      <w:pPr>
        <w:ind w:left="6517" w:hanging="361"/>
      </w:pPr>
      <w:rPr>
        <w:rFonts w:hint="default"/>
        <w:lang w:val="en-US" w:eastAsia="en-US" w:bidi="ar-SA"/>
      </w:rPr>
    </w:lvl>
    <w:lvl w:ilvl="7" w:tplc="6144E96C"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 w:tplc="8B12D0F0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77B9405E"/>
    <w:multiLevelType w:val="hybridMultilevel"/>
    <w:tmpl w:val="B014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27767"/>
    <w:multiLevelType w:val="hybridMultilevel"/>
    <w:tmpl w:val="D05CD0F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14004841">
    <w:abstractNumId w:val="8"/>
  </w:num>
  <w:num w:numId="2" w16cid:durableId="1044869479">
    <w:abstractNumId w:val="4"/>
  </w:num>
  <w:num w:numId="3" w16cid:durableId="459496049">
    <w:abstractNumId w:val="10"/>
  </w:num>
  <w:num w:numId="4" w16cid:durableId="1606814733">
    <w:abstractNumId w:val="0"/>
  </w:num>
  <w:num w:numId="5" w16cid:durableId="1642686897">
    <w:abstractNumId w:val="9"/>
  </w:num>
  <w:num w:numId="6" w16cid:durableId="1626426133">
    <w:abstractNumId w:val="2"/>
  </w:num>
  <w:num w:numId="7" w16cid:durableId="2043892848">
    <w:abstractNumId w:val="1"/>
  </w:num>
  <w:num w:numId="8" w16cid:durableId="66659656">
    <w:abstractNumId w:val="6"/>
  </w:num>
  <w:num w:numId="9" w16cid:durableId="313681732">
    <w:abstractNumId w:val="7"/>
  </w:num>
  <w:num w:numId="10" w16cid:durableId="360715026">
    <w:abstractNumId w:val="3"/>
  </w:num>
  <w:num w:numId="11" w16cid:durableId="1850488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7HYMr+hFqHZ7tGcFNn0i22PXu4X/0KCSCCRJ8DJ64wyaDHkxzuHfSHnwjLqqR/d6Hzi9enu76G7pfnJ475khw==" w:salt="UJrBU/pD5kfBhZEBixEal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5"/>
    <w:rsid w:val="00005239"/>
    <w:rsid w:val="00005B93"/>
    <w:rsid w:val="000076BA"/>
    <w:rsid w:val="00007B66"/>
    <w:rsid w:val="00010153"/>
    <w:rsid w:val="00010E21"/>
    <w:rsid w:val="0001704B"/>
    <w:rsid w:val="00020E90"/>
    <w:rsid w:val="00022033"/>
    <w:rsid w:val="000240DF"/>
    <w:rsid w:val="000248EA"/>
    <w:rsid w:val="000314ED"/>
    <w:rsid w:val="00037A1B"/>
    <w:rsid w:val="00041734"/>
    <w:rsid w:val="00046DDC"/>
    <w:rsid w:val="00050E39"/>
    <w:rsid w:val="00051820"/>
    <w:rsid w:val="00053C66"/>
    <w:rsid w:val="00057A4D"/>
    <w:rsid w:val="00061374"/>
    <w:rsid w:val="000624C2"/>
    <w:rsid w:val="000650B4"/>
    <w:rsid w:val="000659D6"/>
    <w:rsid w:val="00073663"/>
    <w:rsid w:val="00073A1F"/>
    <w:rsid w:val="00073EFD"/>
    <w:rsid w:val="00080238"/>
    <w:rsid w:val="0008064F"/>
    <w:rsid w:val="00080C61"/>
    <w:rsid w:val="00080D6B"/>
    <w:rsid w:val="00083DAE"/>
    <w:rsid w:val="00086901"/>
    <w:rsid w:val="00087424"/>
    <w:rsid w:val="00090AF0"/>
    <w:rsid w:val="00094EDD"/>
    <w:rsid w:val="00097A70"/>
    <w:rsid w:val="00097F25"/>
    <w:rsid w:val="000A19BC"/>
    <w:rsid w:val="000A1EA7"/>
    <w:rsid w:val="000A3E76"/>
    <w:rsid w:val="000B3C3D"/>
    <w:rsid w:val="000B4077"/>
    <w:rsid w:val="000B514B"/>
    <w:rsid w:val="000B744B"/>
    <w:rsid w:val="000C087C"/>
    <w:rsid w:val="000C1DA5"/>
    <w:rsid w:val="000C48EF"/>
    <w:rsid w:val="000D0537"/>
    <w:rsid w:val="000D2F66"/>
    <w:rsid w:val="000E5FA6"/>
    <w:rsid w:val="000E6E59"/>
    <w:rsid w:val="000E7349"/>
    <w:rsid w:val="000F0312"/>
    <w:rsid w:val="000F0624"/>
    <w:rsid w:val="000F57AF"/>
    <w:rsid w:val="000F689B"/>
    <w:rsid w:val="00102151"/>
    <w:rsid w:val="00102AB7"/>
    <w:rsid w:val="00106B95"/>
    <w:rsid w:val="001077A5"/>
    <w:rsid w:val="00107B13"/>
    <w:rsid w:val="00113ECD"/>
    <w:rsid w:val="0011701F"/>
    <w:rsid w:val="00120613"/>
    <w:rsid w:val="00121335"/>
    <w:rsid w:val="001247CE"/>
    <w:rsid w:val="00126EF0"/>
    <w:rsid w:val="0013087E"/>
    <w:rsid w:val="00131031"/>
    <w:rsid w:val="00132B98"/>
    <w:rsid w:val="0013774E"/>
    <w:rsid w:val="001501E8"/>
    <w:rsid w:val="00150D15"/>
    <w:rsid w:val="00153DBC"/>
    <w:rsid w:val="00155B32"/>
    <w:rsid w:val="0015663F"/>
    <w:rsid w:val="00157B84"/>
    <w:rsid w:val="00160674"/>
    <w:rsid w:val="00162676"/>
    <w:rsid w:val="00162A8C"/>
    <w:rsid w:val="00163771"/>
    <w:rsid w:val="0017185F"/>
    <w:rsid w:val="00174CC4"/>
    <w:rsid w:val="001852F6"/>
    <w:rsid w:val="00196CB1"/>
    <w:rsid w:val="00196D24"/>
    <w:rsid w:val="001A101D"/>
    <w:rsid w:val="001A172E"/>
    <w:rsid w:val="001A3487"/>
    <w:rsid w:val="001A35C0"/>
    <w:rsid w:val="001A4E14"/>
    <w:rsid w:val="001B3511"/>
    <w:rsid w:val="001B4FE0"/>
    <w:rsid w:val="001C3201"/>
    <w:rsid w:val="001D276D"/>
    <w:rsid w:val="001D2BBD"/>
    <w:rsid w:val="001E06A5"/>
    <w:rsid w:val="001E6F31"/>
    <w:rsid w:val="001F1258"/>
    <w:rsid w:val="002042BE"/>
    <w:rsid w:val="002063D5"/>
    <w:rsid w:val="0020709B"/>
    <w:rsid w:val="00210F2C"/>
    <w:rsid w:val="002112B5"/>
    <w:rsid w:val="0021419E"/>
    <w:rsid w:val="002279D1"/>
    <w:rsid w:val="00230ECA"/>
    <w:rsid w:val="00232463"/>
    <w:rsid w:val="00232981"/>
    <w:rsid w:val="002358E4"/>
    <w:rsid w:val="00237240"/>
    <w:rsid w:val="002415BA"/>
    <w:rsid w:val="002426FA"/>
    <w:rsid w:val="0025512A"/>
    <w:rsid w:val="0026061B"/>
    <w:rsid w:val="002668D2"/>
    <w:rsid w:val="002710E7"/>
    <w:rsid w:val="0027147D"/>
    <w:rsid w:val="002769F2"/>
    <w:rsid w:val="00277A25"/>
    <w:rsid w:val="00283A28"/>
    <w:rsid w:val="00287572"/>
    <w:rsid w:val="0029016B"/>
    <w:rsid w:val="002A6A97"/>
    <w:rsid w:val="002B0593"/>
    <w:rsid w:val="002B1C38"/>
    <w:rsid w:val="002B1F0D"/>
    <w:rsid w:val="002B375E"/>
    <w:rsid w:val="002B50DD"/>
    <w:rsid w:val="002B716E"/>
    <w:rsid w:val="002C2177"/>
    <w:rsid w:val="002C4898"/>
    <w:rsid w:val="002C5A8F"/>
    <w:rsid w:val="002C67B8"/>
    <w:rsid w:val="002C6C69"/>
    <w:rsid w:val="002C74FE"/>
    <w:rsid w:val="002D0959"/>
    <w:rsid w:val="002D14A2"/>
    <w:rsid w:val="002D164B"/>
    <w:rsid w:val="002D49CB"/>
    <w:rsid w:val="002D559F"/>
    <w:rsid w:val="002D6E6C"/>
    <w:rsid w:val="002E22AF"/>
    <w:rsid w:val="002E69B2"/>
    <w:rsid w:val="002E7E68"/>
    <w:rsid w:val="00301EEC"/>
    <w:rsid w:val="003020E9"/>
    <w:rsid w:val="00302DA2"/>
    <w:rsid w:val="003031FF"/>
    <w:rsid w:val="003063F0"/>
    <w:rsid w:val="00322D0B"/>
    <w:rsid w:val="00324C8E"/>
    <w:rsid w:val="003254B8"/>
    <w:rsid w:val="00325903"/>
    <w:rsid w:val="00326EDD"/>
    <w:rsid w:val="003270A1"/>
    <w:rsid w:val="00327D3B"/>
    <w:rsid w:val="003307A3"/>
    <w:rsid w:val="003368DD"/>
    <w:rsid w:val="00337EA6"/>
    <w:rsid w:val="00343705"/>
    <w:rsid w:val="003453BC"/>
    <w:rsid w:val="00351099"/>
    <w:rsid w:val="00352919"/>
    <w:rsid w:val="00357D42"/>
    <w:rsid w:val="003603E4"/>
    <w:rsid w:val="0036182B"/>
    <w:rsid w:val="00362938"/>
    <w:rsid w:val="00365639"/>
    <w:rsid w:val="0036593D"/>
    <w:rsid w:val="00367686"/>
    <w:rsid w:val="00374BE5"/>
    <w:rsid w:val="003755C9"/>
    <w:rsid w:val="00381B22"/>
    <w:rsid w:val="00385A88"/>
    <w:rsid w:val="00385F4A"/>
    <w:rsid w:val="003861BC"/>
    <w:rsid w:val="0038742D"/>
    <w:rsid w:val="003907D8"/>
    <w:rsid w:val="003A1F48"/>
    <w:rsid w:val="003A56D8"/>
    <w:rsid w:val="003A5740"/>
    <w:rsid w:val="003A7374"/>
    <w:rsid w:val="003B46A8"/>
    <w:rsid w:val="003B6BE8"/>
    <w:rsid w:val="003C0C37"/>
    <w:rsid w:val="003C4A20"/>
    <w:rsid w:val="003D086F"/>
    <w:rsid w:val="003D1702"/>
    <w:rsid w:val="003D1C93"/>
    <w:rsid w:val="003D1DEC"/>
    <w:rsid w:val="003D5191"/>
    <w:rsid w:val="003E1429"/>
    <w:rsid w:val="003E47E8"/>
    <w:rsid w:val="003F0C6E"/>
    <w:rsid w:val="003F4EE5"/>
    <w:rsid w:val="004006C0"/>
    <w:rsid w:val="004007D8"/>
    <w:rsid w:val="00402980"/>
    <w:rsid w:val="00406A3D"/>
    <w:rsid w:val="00406AE5"/>
    <w:rsid w:val="0041023B"/>
    <w:rsid w:val="00411CB3"/>
    <w:rsid w:val="00414D6F"/>
    <w:rsid w:val="00414F1E"/>
    <w:rsid w:val="004151A5"/>
    <w:rsid w:val="004153BF"/>
    <w:rsid w:val="00415F9E"/>
    <w:rsid w:val="00416830"/>
    <w:rsid w:val="00417B8E"/>
    <w:rsid w:val="00424110"/>
    <w:rsid w:val="00430367"/>
    <w:rsid w:val="00431E27"/>
    <w:rsid w:val="00432414"/>
    <w:rsid w:val="004333B7"/>
    <w:rsid w:val="00435F71"/>
    <w:rsid w:val="004368F9"/>
    <w:rsid w:val="00436ECA"/>
    <w:rsid w:val="0044651A"/>
    <w:rsid w:val="004469BF"/>
    <w:rsid w:val="004507C1"/>
    <w:rsid w:val="00457EF8"/>
    <w:rsid w:val="00457F53"/>
    <w:rsid w:val="00461CF8"/>
    <w:rsid w:val="00463B96"/>
    <w:rsid w:val="00465E8A"/>
    <w:rsid w:val="00465EEE"/>
    <w:rsid w:val="00472C6D"/>
    <w:rsid w:val="00473893"/>
    <w:rsid w:val="0047784C"/>
    <w:rsid w:val="00477CB1"/>
    <w:rsid w:val="004842FF"/>
    <w:rsid w:val="00491745"/>
    <w:rsid w:val="004A37E5"/>
    <w:rsid w:val="004A43FB"/>
    <w:rsid w:val="004A603D"/>
    <w:rsid w:val="004A7C68"/>
    <w:rsid w:val="004B14A0"/>
    <w:rsid w:val="004B16A5"/>
    <w:rsid w:val="004B2321"/>
    <w:rsid w:val="004C322D"/>
    <w:rsid w:val="004C50CA"/>
    <w:rsid w:val="004C7618"/>
    <w:rsid w:val="004D418D"/>
    <w:rsid w:val="004D48C9"/>
    <w:rsid w:val="004D5575"/>
    <w:rsid w:val="004E0E70"/>
    <w:rsid w:val="004E2AB1"/>
    <w:rsid w:val="004E4E93"/>
    <w:rsid w:val="004E6365"/>
    <w:rsid w:val="004F10CD"/>
    <w:rsid w:val="004F1864"/>
    <w:rsid w:val="0050582B"/>
    <w:rsid w:val="0050709B"/>
    <w:rsid w:val="00514669"/>
    <w:rsid w:val="00515181"/>
    <w:rsid w:val="00517F72"/>
    <w:rsid w:val="00521F43"/>
    <w:rsid w:val="00523AF5"/>
    <w:rsid w:val="00527110"/>
    <w:rsid w:val="00530C6E"/>
    <w:rsid w:val="00531E7B"/>
    <w:rsid w:val="0053288C"/>
    <w:rsid w:val="0053769C"/>
    <w:rsid w:val="00544B95"/>
    <w:rsid w:val="00556155"/>
    <w:rsid w:val="0055746C"/>
    <w:rsid w:val="0055779B"/>
    <w:rsid w:val="005614CA"/>
    <w:rsid w:val="0056522B"/>
    <w:rsid w:val="005657ED"/>
    <w:rsid w:val="00566053"/>
    <w:rsid w:val="00566AE7"/>
    <w:rsid w:val="00571EFD"/>
    <w:rsid w:val="00580B8D"/>
    <w:rsid w:val="005861AB"/>
    <w:rsid w:val="00586E93"/>
    <w:rsid w:val="005873A5"/>
    <w:rsid w:val="00590765"/>
    <w:rsid w:val="00591FEE"/>
    <w:rsid w:val="0059323D"/>
    <w:rsid w:val="0059708E"/>
    <w:rsid w:val="00597CD4"/>
    <w:rsid w:val="005A0244"/>
    <w:rsid w:val="005A193B"/>
    <w:rsid w:val="005A20D3"/>
    <w:rsid w:val="005A3DBD"/>
    <w:rsid w:val="005B7D5D"/>
    <w:rsid w:val="005C15F9"/>
    <w:rsid w:val="005C72C8"/>
    <w:rsid w:val="005C7EA0"/>
    <w:rsid w:val="005D0C97"/>
    <w:rsid w:val="005D4927"/>
    <w:rsid w:val="005E2828"/>
    <w:rsid w:val="005E3729"/>
    <w:rsid w:val="005E3E85"/>
    <w:rsid w:val="005E450D"/>
    <w:rsid w:val="005E4550"/>
    <w:rsid w:val="005E54F3"/>
    <w:rsid w:val="005E6E93"/>
    <w:rsid w:val="005E7149"/>
    <w:rsid w:val="005E716B"/>
    <w:rsid w:val="005E7EA6"/>
    <w:rsid w:val="005F01F6"/>
    <w:rsid w:val="005F110E"/>
    <w:rsid w:val="005F6618"/>
    <w:rsid w:val="006035D2"/>
    <w:rsid w:val="00607CCD"/>
    <w:rsid w:val="00615594"/>
    <w:rsid w:val="0062456D"/>
    <w:rsid w:val="0062616C"/>
    <w:rsid w:val="0062780E"/>
    <w:rsid w:val="0063140E"/>
    <w:rsid w:val="0063175C"/>
    <w:rsid w:val="00631FA8"/>
    <w:rsid w:val="00635B8B"/>
    <w:rsid w:val="00635DB4"/>
    <w:rsid w:val="00640BFF"/>
    <w:rsid w:val="00641494"/>
    <w:rsid w:val="00643028"/>
    <w:rsid w:val="00644BEE"/>
    <w:rsid w:val="00646186"/>
    <w:rsid w:val="00646CA4"/>
    <w:rsid w:val="00653799"/>
    <w:rsid w:val="00653D28"/>
    <w:rsid w:val="00653DA2"/>
    <w:rsid w:val="0065500C"/>
    <w:rsid w:val="0065665C"/>
    <w:rsid w:val="00660D27"/>
    <w:rsid w:val="00665D5F"/>
    <w:rsid w:val="006667AB"/>
    <w:rsid w:val="0067437A"/>
    <w:rsid w:val="00674587"/>
    <w:rsid w:val="00676DFD"/>
    <w:rsid w:val="006775DB"/>
    <w:rsid w:val="00677C1D"/>
    <w:rsid w:val="00681586"/>
    <w:rsid w:val="00682A2F"/>
    <w:rsid w:val="00684B36"/>
    <w:rsid w:val="0068748A"/>
    <w:rsid w:val="00691421"/>
    <w:rsid w:val="00692F6F"/>
    <w:rsid w:val="006930E2"/>
    <w:rsid w:val="006A0440"/>
    <w:rsid w:val="006B0B4C"/>
    <w:rsid w:val="006B5BC5"/>
    <w:rsid w:val="006B79CA"/>
    <w:rsid w:val="006C0CC3"/>
    <w:rsid w:val="006C63C7"/>
    <w:rsid w:val="006C695F"/>
    <w:rsid w:val="006D4231"/>
    <w:rsid w:val="006D50BE"/>
    <w:rsid w:val="006E0FE1"/>
    <w:rsid w:val="006E1A66"/>
    <w:rsid w:val="006E746B"/>
    <w:rsid w:val="006F3223"/>
    <w:rsid w:val="006F4110"/>
    <w:rsid w:val="006F658D"/>
    <w:rsid w:val="006F751D"/>
    <w:rsid w:val="007000B3"/>
    <w:rsid w:val="00703F5A"/>
    <w:rsid w:val="007116BC"/>
    <w:rsid w:val="0071172C"/>
    <w:rsid w:val="00711D17"/>
    <w:rsid w:val="007134B2"/>
    <w:rsid w:val="007149CB"/>
    <w:rsid w:val="00716758"/>
    <w:rsid w:val="00717982"/>
    <w:rsid w:val="00722783"/>
    <w:rsid w:val="00723841"/>
    <w:rsid w:val="00724D7D"/>
    <w:rsid w:val="00724E90"/>
    <w:rsid w:val="00725A0F"/>
    <w:rsid w:val="00726582"/>
    <w:rsid w:val="007278E3"/>
    <w:rsid w:val="00731231"/>
    <w:rsid w:val="007334D6"/>
    <w:rsid w:val="00734002"/>
    <w:rsid w:val="00736AA2"/>
    <w:rsid w:val="0074020E"/>
    <w:rsid w:val="00740EE5"/>
    <w:rsid w:val="007420FD"/>
    <w:rsid w:val="007447FF"/>
    <w:rsid w:val="0074535E"/>
    <w:rsid w:val="00745B4C"/>
    <w:rsid w:val="00751935"/>
    <w:rsid w:val="0075402F"/>
    <w:rsid w:val="00754E22"/>
    <w:rsid w:val="00755E81"/>
    <w:rsid w:val="007624DD"/>
    <w:rsid w:val="00765FAF"/>
    <w:rsid w:val="00770B1A"/>
    <w:rsid w:val="00775A4C"/>
    <w:rsid w:val="00775D56"/>
    <w:rsid w:val="00777B73"/>
    <w:rsid w:val="00780356"/>
    <w:rsid w:val="00780A94"/>
    <w:rsid w:val="007824E0"/>
    <w:rsid w:val="00783EFE"/>
    <w:rsid w:val="0078766C"/>
    <w:rsid w:val="00790BBD"/>
    <w:rsid w:val="00795799"/>
    <w:rsid w:val="007A539B"/>
    <w:rsid w:val="007A6563"/>
    <w:rsid w:val="007A71B3"/>
    <w:rsid w:val="007B31BE"/>
    <w:rsid w:val="007B3A17"/>
    <w:rsid w:val="007B4ED2"/>
    <w:rsid w:val="007B5CA4"/>
    <w:rsid w:val="007B60BC"/>
    <w:rsid w:val="007C03E0"/>
    <w:rsid w:val="007C1630"/>
    <w:rsid w:val="007C25F3"/>
    <w:rsid w:val="007C40CC"/>
    <w:rsid w:val="007C5FF9"/>
    <w:rsid w:val="007C7BB5"/>
    <w:rsid w:val="007D2A07"/>
    <w:rsid w:val="007D4FF1"/>
    <w:rsid w:val="007D528B"/>
    <w:rsid w:val="007E0055"/>
    <w:rsid w:val="007E52EC"/>
    <w:rsid w:val="007E5BA9"/>
    <w:rsid w:val="007F3A85"/>
    <w:rsid w:val="007F3ED0"/>
    <w:rsid w:val="007F4395"/>
    <w:rsid w:val="007F6961"/>
    <w:rsid w:val="00800C38"/>
    <w:rsid w:val="00806CD5"/>
    <w:rsid w:val="008126AD"/>
    <w:rsid w:val="0081359C"/>
    <w:rsid w:val="00820030"/>
    <w:rsid w:val="008226A4"/>
    <w:rsid w:val="008229C5"/>
    <w:rsid w:val="00823369"/>
    <w:rsid w:val="00824C9B"/>
    <w:rsid w:val="008257A9"/>
    <w:rsid w:val="0082720C"/>
    <w:rsid w:val="00831A86"/>
    <w:rsid w:val="008321F0"/>
    <w:rsid w:val="00833676"/>
    <w:rsid w:val="00836B6A"/>
    <w:rsid w:val="008416C6"/>
    <w:rsid w:val="0084431D"/>
    <w:rsid w:val="00850047"/>
    <w:rsid w:val="00855FE7"/>
    <w:rsid w:val="00863302"/>
    <w:rsid w:val="00863A3E"/>
    <w:rsid w:val="00865B39"/>
    <w:rsid w:val="00871C8C"/>
    <w:rsid w:val="00871E17"/>
    <w:rsid w:val="008726F6"/>
    <w:rsid w:val="00875225"/>
    <w:rsid w:val="00884748"/>
    <w:rsid w:val="00885682"/>
    <w:rsid w:val="008945BE"/>
    <w:rsid w:val="00895188"/>
    <w:rsid w:val="008957A3"/>
    <w:rsid w:val="00897ECF"/>
    <w:rsid w:val="008A3171"/>
    <w:rsid w:val="008B3748"/>
    <w:rsid w:val="008B3D1C"/>
    <w:rsid w:val="008B46A8"/>
    <w:rsid w:val="008B4750"/>
    <w:rsid w:val="008B7307"/>
    <w:rsid w:val="008C3C08"/>
    <w:rsid w:val="008C6022"/>
    <w:rsid w:val="008D0910"/>
    <w:rsid w:val="008D16D6"/>
    <w:rsid w:val="008D36D0"/>
    <w:rsid w:val="008E077E"/>
    <w:rsid w:val="008E0CC5"/>
    <w:rsid w:val="008E7D6D"/>
    <w:rsid w:val="008E7EAC"/>
    <w:rsid w:val="008F296C"/>
    <w:rsid w:val="008F3940"/>
    <w:rsid w:val="008F5FA0"/>
    <w:rsid w:val="008F62BD"/>
    <w:rsid w:val="008F6869"/>
    <w:rsid w:val="00900BFB"/>
    <w:rsid w:val="00902585"/>
    <w:rsid w:val="0090453C"/>
    <w:rsid w:val="00904D95"/>
    <w:rsid w:val="009108E3"/>
    <w:rsid w:val="00921FED"/>
    <w:rsid w:val="0092360A"/>
    <w:rsid w:val="00924F37"/>
    <w:rsid w:val="00926599"/>
    <w:rsid w:val="00926B31"/>
    <w:rsid w:val="00927F7B"/>
    <w:rsid w:val="00933F40"/>
    <w:rsid w:val="00937355"/>
    <w:rsid w:val="009439FF"/>
    <w:rsid w:val="00946147"/>
    <w:rsid w:val="0094754E"/>
    <w:rsid w:val="00947F30"/>
    <w:rsid w:val="0095213C"/>
    <w:rsid w:val="00953456"/>
    <w:rsid w:val="00955AF6"/>
    <w:rsid w:val="00956895"/>
    <w:rsid w:val="00980E30"/>
    <w:rsid w:val="00982A8F"/>
    <w:rsid w:val="00984B84"/>
    <w:rsid w:val="00984DD9"/>
    <w:rsid w:val="00986360"/>
    <w:rsid w:val="009866D9"/>
    <w:rsid w:val="00991AE0"/>
    <w:rsid w:val="0099258D"/>
    <w:rsid w:val="00992D53"/>
    <w:rsid w:val="0099423E"/>
    <w:rsid w:val="009A1B80"/>
    <w:rsid w:val="009A6D50"/>
    <w:rsid w:val="009B154C"/>
    <w:rsid w:val="009B7FF7"/>
    <w:rsid w:val="009C063D"/>
    <w:rsid w:val="009C28B5"/>
    <w:rsid w:val="009C341A"/>
    <w:rsid w:val="009C64D3"/>
    <w:rsid w:val="009E215C"/>
    <w:rsid w:val="009E388B"/>
    <w:rsid w:val="009E4CA2"/>
    <w:rsid w:val="009E5242"/>
    <w:rsid w:val="009E57F7"/>
    <w:rsid w:val="009E624C"/>
    <w:rsid w:val="009E7265"/>
    <w:rsid w:val="009E7B62"/>
    <w:rsid w:val="009F2519"/>
    <w:rsid w:val="00A02E3E"/>
    <w:rsid w:val="00A043A0"/>
    <w:rsid w:val="00A04A8D"/>
    <w:rsid w:val="00A11819"/>
    <w:rsid w:val="00A14AD2"/>
    <w:rsid w:val="00A15EA8"/>
    <w:rsid w:val="00A203A9"/>
    <w:rsid w:val="00A22641"/>
    <w:rsid w:val="00A2682B"/>
    <w:rsid w:val="00A337ED"/>
    <w:rsid w:val="00A35ED5"/>
    <w:rsid w:val="00A42F3D"/>
    <w:rsid w:val="00A44180"/>
    <w:rsid w:val="00A45532"/>
    <w:rsid w:val="00A463B9"/>
    <w:rsid w:val="00A508AA"/>
    <w:rsid w:val="00A54D88"/>
    <w:rsid w:val="00A56358"/>
    <w:rsid w:val="00A56621"/>
    <w:rsid w:val="00A57B0E"/>
    <w:rsid w:val="00A61580"/>
    <w:rsid w:val="00A635A9"/>
    <w:rsid w:val="00A64580"/>
    <w:rsid w:val="00A65810"/>
    <w:rsid w:val="00A70380"/>
    <w:rsid w:val="00A7495D"/>
    <w:rsid w:val="00A8007E"/>
    <w:rsid w:val="00A800E5"/>
    <w:rsid w:val="00A8048B"/>
    <w:rsid w:val="00A87534"/>
    <w:rsid w:val="00A911A6"/>
    <w:rsid w:val="00A9260E"/>
    <w:rsid w:val="00A93D20"/>
    <w:rsid w:val="00A968C3"/>
    <w:rsid w:val="00A97003"/>
    <w:rsid w:val="00A9717E"/>
    <w:rsid w:val="00A97EF1"/>
    <w:rsid w:val="00AA4F5A"/>
    <w:rsid w:val="00AA7FCB"/>
    <w:rsid w:val="00AB069D"/>
    <w:rsid w:val="00AC1717"/>
    <w:rsid w:val="00AC173D"/>
    <w:rsid w:val="00AC222D"/>
    <w:rsid w:val="00AC37D0"/>
    <w:rsid w:val="00AD2A5A"/>
    <w:rsid w:val="00AD45B2"/>
    <w:rsid w:val="00AD533A"/>
    <w:rsid w:val="00AD5580"/>
    <w:rsid w:val="00AE0A7E"/>
    <w:rsid w:val="00AE0DAB"/>
    <w:rsid w:val="00AE299D"/>
    <w:rsid w:val="00AE31C1"/>
    <w:rsid w:val="00AE3F0A"/>
    <w:rsid w:val="00AF07AD"/>
    <w:rsid w:val="00AF29D5"/>
    <w:rsid w:val="00AF79F8"/>
    <w:rsid w:val="00B05235"/>
    <w:rsid w:val="00B10EC0"/>
    <w:rsid w:val="00B13797"/>
    <w:rsid w:val="00B1712E"/>
    <w:rsid w:val="00B23906"/>
    <w:rsid w:val="00B24026"/>
    <w:rsid w:val="00B30A53"/>
    <w:rsid w:val="00B3347D"/>
    <w:rsid w:val="00B34EC9"/>
    <w:rsid w:val="00B411AE"/>
    <w:rsid w:val="00B4414F"/>
    <w:rsid w:val="00B451AA"/>
    <w:rsid w:val="00B456DC"/>
    <w:rsid w:val="00B51110"/>
    <w:rsid w:val="00B57ADA"/>
    <w:rsid w:val="00B60B2C"/>
    <w:rsid w:val="00B64C4B"/>
    <w:rsid w:val="00B72FB8"/>
    <w:rsid w:val="00B75866"/>
    <w:rsid w:val="00B76342"/>
    <w:rsid w:val="00B806F3"/>
    <w:rsid w:val="00B81DBD"/>
    <w:rsid w:val="00B820CC"/>
    <w:rsid w:val="00B82DAE"/>
    <w:rsid w:val="00B85932"/>
    <w:rsid w:val="00B925DC"/>
    <w:rsid w:val="00B93F86"/>
    <w:rsid w:val="00B94966"/>
    <w:rsid w:val="00B970E2"/>
    <w:rsid w:val="00B974AF"/>
    <w:rsid w:val="00BA1FAF"/>
    <w:rsid w:val="00BB0628"/>
    <w:rsid w:val="00BB2CC0"/>
    <w:rsid w:val="00BB5162"/>
    <w:rsid w:val="00BB6190"/>
    <w:rsid w:val="00BC0EB7"/>
    <w:rsid w:val="00BC27C3"/>
    <w:rsid w:val="00BD6D25"/>
    <w:rsid w:val="00BE0CCF"/>
    <w:rsid w:val="00BE33EC"/>
    <w:rsid w:val="00BE38DD"/>
    <w:rsid w:val="00BF11EC"/>
    <w:rsid w:val="00BF39A6"/>
    <w:rsid w:val="00C03639"/>
    <w:rsid w:val="00C037B3"/>
    <w:rsid w:val="00C03EC2"/>
    <w:rsid w:val="00C04A99"/>
    <w:rsid w:val="00C04B95"/>
    <w:rsid w:val="00C07994"/>
    <w:rsid w:val="00C125B3"/>
    <w:rsid w:val="00C139BA"/>
    <w:rsid w:val="00C13F50"/>
    <w:rsid w:val="00C15095"/>
    <w:rsid w:val="00C15DA6"/>
    <w:rsid w:val="00C20D04"/>
    <w:rsid w:val="00C25438"/>
    <w:rsid w:val="00C2657A"/>
    <w:rsid w:val="00C276CF"/>
    <w:rsid w:val="00C30121"/>
    <w:rsid w:val="00C337E7"/>
    <w:rsid w:val="00C350F0"/>
    <w:rsid w:val="00C375A2"/>
    <w:rsid w:val="00C4051E"/>
    <w:rsid w:val="00C41A43"/>
    <w:rsid w:val="00C424A6"/>
    <w:rsid w:val="00C45E5C"/>
    <w:rsid w:val="00C502C4"/>
    <w:rsid w:val="00C506F1"/>
    <w:rsid w:val="00C50B4C"/>
    <w:rsid w:val="00C5338B"/>
    <w:rsid w:val="00C5371E"/>
    <w:rsid w:val="00C55145"/>
    <w:rsid w:val="00C56FCE"/>
    <w:rsid w:val="00C61161"/>
    <w:rsid w:val="00C61281"/>
    <w:rsid w:val="00C6244C"/>
    <w:rsid w:val="00C64ECE"/>
    <w:rsid w:val="00C66C40"/>
    <w:rsid w:val="00C66E49"/>
    <w:rsid w:val="00C731CD"/>
    <w:rsid w:val="00C84038"/>
    <w:rsid w:val="00C92657"/>
    <w:rsid w:val="00C92F8C"/>
    <w:rsid w:val="00CA2B51"/>
    <w:rsid w:val="00CA33BE"/>
    <w:rsid w:val="00CA4665"/>
    <w:rsid w:val="00CB489B"/>
    <w:rsid w:val="00CB5B91"/>
    <w:rsid w:val="00CB64CF"/>
    <w:rsid w:val="00CB732F"/>
    <w:rsid w:val="00CB777E"/>
    <w:rsid w:val="00CC3B3F"/>
    <w:rsid w:val="00CD5C8F"/>
    <w:rsid w:val="00CD6EAE"/>
    <w:rsid w:val="00CE2A02"/>
    <w:rsid w:val="00CF25B5"/>
    <w:rsid w:val="00CF4F4E"/>
    <w:rsid w:val="00CF52A1"/>
    <w:rsid w:val="00CF5A9B"/>
    <w:rsid w:val="00D00363"/>
    <w:rsid w:val="00D01919"/>
    <w:rsid w:val="00D021DE"/>
    <w:rsid w:val="00D03477"/>
    <w:rsid w:val="00D121C9"/>
    <w:rsid w:val="00D13C93"/>
    <w:rsid w:val="00D14573"/>
    <w:rsid w:val="00D14983"/>
    <w:rsid w:val="00D1553F"/>
    <w:rsid w:val="00D372AB"/>
    <w:rsid w:val="00D401EF"/>
    <w:rsid w:val="00D40C8A"/>
    <w:rsid w:val="00D448BB"/>
    <w:rsid w:val="00D454AE"/>
    <w:rsid w:val="00D473C4"/>
    <w:rsid w:val="00D51A1F"/>
    <w:rsid w:val="00D551B0"/>
    <w:rsid w:val="00D63090"/>
    <w:rsid w:val="00D653E0"/>
    <w:rsid w:val="00D66A3A"/>
    <w:rsid w:val="00D672C7"/>
    <w:rsid w:val="00D70626"/>
    <w:rsid w:val="00D72F56"/>
    <w:rsid w:val="00D75192"/>
    <w:rsid w:val="00D776CB"/>
    <w:rsid w:val="00D81670"/>
    <w:rsid w:val="00D84A9B"/>
    <w:rsid w:val="00D87082"/>
    <w:rsid w:val="00D92374"/>
    <w:rsid w:val="00D923E8"/>
    <w:rsid w:val="00D963C6"/>
    <w:rsid w:val="00D96A63"/>
    <w:rsid w:val="00D96AE3"/>
    <w:rsid w:val="00DB75BF"/>
    <w:rsid w:val="00DC1B2C"/>
    <w:rsid w:val="00DC41F0"/>
    <w:rsid w:val="00DC7EEA"/>
    <w:rsid w:val="00DD2809"/>
    <w:rsid w:val="00DD3638"/>
    <w:rsid w:val="00DD45D8"/>
    <w:rsid w:val="00DD53BD"/>
    <w:rsid w:val="00DF24BE"/>
    <w:rsid w:val="00DF51F5"/>
    <w:rsid w:val="00DF5DCC"/>
    <w:rsid w:val="00E0028E"/>
    <w:rsid w:val="00E00A6A"/>
    <w:rsid w:val="00E075B1"/>
    <w:rsid w:val="00E10BA0"/>
    <w:rsid w:val="00E12103"/>
    <w:rsid w:val="00E14E76"/>
    <w:rsid w:val="00E154C4"/>
    <w:rsid w:val="00E15C75"/>
    <w:rsid w:val="00E16ED2"/>
    <w:rsid w:val="00E2120E"/>
    <w:rsid w:val="00E229B4"/>
    <w:rsid w:val="00E242DD"/>
    <w:rsid w:val="00E33621"/>
    <w:rsid w:val="00E363FA"/>
    <w:rsid w:val="00E4138E"/>
    <w:rsid w:val="00E43817"/>
    <w:rsid w:val="00E4567A"/>
    <w:rsid w:val="00E47CD6"/>
    <w:rsid w:val="00E5244E"/>
    <w:rsid w:val="00E52980"/>
    <w:rsid w:val="00E52BCB"/>
    <w:rsid w:val="00E66513"/>
    <w:rsid w:val="00E67916"/>
    <w:rsid w:val="00E748DB"/>
    <w:rsid w:val="00E749D9"/>
    <w:rsid w:val="00E7503B"/>
    <w:rsid w:val="00E756F5"/>
    <w:rsid w:val="00E76FCF"/>
    <w:rsid w:val="00E77001"/>
    <w:rsid w:val="00E8009C"/>
    <w:rsid w:val="00E81BE0"/>
    <w:rsid w:val="00E834FB"/>
    <w:rsid w:val="00E84B7C"/>
    <w:rsid w:val="00E91952"/>
    <w:rsid w:val="00EB1C33"/>
    <w:rsid w:val="00EB6189"/>
    <w:rsid w:val="00EC1973"/>
    <w:rsid w:val="00EC19AA"/>
    <w:rsid w:val="00EC2E0E"/>
    <w:rsid w:val="00EC452D"/>
    <w:rsid w:val="00EC51AF"/>
    <w:rsid w:val="00ED0146"/>
    <w:rsid w:val="00ED32AE"/>
    <w:rsid w:val="00ED378F"/>
    <w:rsid w:val="00ED4ED0"/>
    <w:rsid w:val="00ED621F"/>
    <w:rsid w:val="00EE11CD"/>
    <w:rsid w:val="00EE2C12"/>
    <w:rsid w:val="00EE5D09"/>
    <w:rsid w:val="00EF1FF5"/>
    <w:rsid w:val="00EF5FEC"/>
    <w:rsid w:val="00F015E9"/>
    <w:rsid w:val="00F06BA2"/>
    <w:rsid w:val="00F14E04"/>
    <w:rsid w:val="00F22EC9"/>
    <w:rsid w:val="00F22FD0"/>
    <w:rsid w:val="00F275CF"/>
    <w:rsid w:val="00F3117D"/>
    <w:rsid w:val="00F40796"/>
    <w:rsid w:val="00F429A2"/>
    <w:rsid w:val="00F433A4"/>
    <w:rsid w:val="00F43AF6"/>
    <w:rsid w:val="00F46AE4"/>
    <w:rsid w:val="00F50A09"/>
    <w:rsid w:val="00F5378F"/>
    <w:rsid w:val="00F558D9"/>
    <w:rsid w:val="00F616EB"/>
    <w:rsid w:val="00F637B8"/>
    <w:rsid w:val="00F64B06"/>
    <w:rsid w:val="00F65C23"/>
    <w:rsid w:val="00F65EA0"/>
    <w:rsid w:val="00F67B49"/>
    <w:rsid w:val="00F741C7"/>
    <w:rsid w:val="00F74AB9"/>
    <w:rsid w:val="00F77387"/>
    <w:rsid w:val="00F82991"/>
    <w:rsid w:val="00F831E5"/>
    <w:rsid w:val="00F8337B"/>
    <w:rsid w:val="00F83547"/>
    <w:rsid w:val="00F83984"/>
    <w:rsid w:val="00F84B98"/>
    <w:rsid w:val="00F86818"/>
    <w:rsid w:val="00F86E3A"/>
    <w:rsid w:val="00F945E9"/>
    <w:rsid w:val="00F966F1"/>
    <w:rsid w:val="00FA1E34"/>
    <w:rsid w:val="00FA3113"/>
    <w:rsid w:val="00FA656B"/>
    <w:rsid w:val="00FB0F15"/>
    <w:rsid w:val="00FB1952"/>
    <w:rsid w:val="00FC0774"/>
    <w:rsid w:val="00FC2DFA"/>
    <w:rsid w:val="00FC3919"/>
    <w:rsid w:val="00FC56DA"/>
    <w:rsid w:val="00FC5969"/>
    <w:rsid w:val="00FD6E43"/>
    <w:rsid w:val="00FE11BC"/>
    <w:rsid w:val="00FE6AB4"/>
    <w:rsid w:val="00FF040D"/>
    <w:rsid w:val="1060A3E5"/>
    <w:rsid w:val="244B40EB"/>
    <w:rsid w:val="4D81B065"/>
    <w:rsid w:val="56A17DF3"/>
    <w:rsid w:val="58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DE95"/>
  <w15:docId w15:val="{D3CCF596-D035-441E-B717-9EED688B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1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F296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unhideWhenUsed/>
    <w:rsid w:val="00AD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A5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5A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53DBC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5663F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7A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7A25"/>
    <w:rPr>
      <w:rFonts w:ascii="Consolas" w:eastAsia="Calibri" w:hAnsi="Consolas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3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6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61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5774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1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87190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5A84322634EB2B9EFDE86C78082" ma:contentTypeVersion="29" ma:contentTypeDescription="Create a new document." ma:contentTypeScope="" ma:versionID="752bf661abcee2af6fce31f4a0337f1b">
  <xsd:schema xmlns:xsd="http://www.w3.org/2001/XMLSchema" xmlns:xs="http://www.w3.org/2001/XMLSchema" xmlns:p="http://schemas.microsoft.com/office/2006/metadata/properties" xmlns:ns1="http://schemas.microsoft.com/sharepoint/v3" xmlns:ns2="0690d148-e248-47ab-98cd-f477ea52990c" xmlns:ns3="35625ac7-1bfd-4a7f-9a7f-d13086bfa749" xmlns:ns4="d75cc3ea-6d34-48b9-955f-209672471296" targetNamespace="http://schemas.microsoft.com/office/2006/metadata/properties" ma:root="true" ma:fieldsID="97b7fb0e9a4d90a8d339008fb5cb53ed" ns1:_="" ns2:_="" ns3:_="" ns4:_="">
    <xsd:import namespace="http://schemas.microsoft.com/sharepoint/v3"/>
    <xsd:import namespace="0690d148-e248-47ab-98cd-f477ea52990c"/>
    <xsd:import namespace="35625ac7-1bfd-4a7f-9a7f-d13086bfa749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pic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HostedBy" minOccurs="0"/>
                <xsd:element ref="ns2:RecordingLink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Status" minOccurs="0"/>
                <xsd:element ref="ns2:Owne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d148-e248-47ab-98cd-f477ea52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Topic" ma:index="12" nillable="true" ma:displayName="Topic" ma:format="Dropdown" ma:internalName="Topic">
      <xsd:simpleType>
        <xsd:union memberTypes="dms:Text">
          <xsd:simpleType>
            <xsd:restriction base="dms:Choice">
              <xsd:enumeration value="TRS 4-Year Review"/>
              <xsd:enumeration value="TRS Funding"/>
              <xsd:enumeration value="QPR"/>
              <xsd:enumeration value="Other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HostedBy" ma:index="21" nillable="true" ma:displayName="Hosted By" ma:description="indicate who hosted the webinar" ma:format="Dropdown" ma:internalName="HostedBy">
      <xsd:simpleType>
        <xsd:restriction base="dms:Choice">
          <xsd:enumeration value="ACF_OCC"/>
          <xsd:enumeration value="Conference"/>
          <xsd:enumeration value="Other"/>
          <xsd:enumeration value="Child Care Aware"/>
          <xsd:enumeration value="Choice 5"/>
        </xsd:restriction>
      </xsd:simpleType>
    </xsd:element>
    <xsd:element name="RecordingLink" ma:index="22" nillable="true" ma:displayName="Recording Link" ma:description="insert the link to access a recording of this webinar" ma:format="Hyperlink" ma:internalName="Recording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Not Started"/>
          <xsd:enumeration value="Awaiting Approval"/>
          <xsd:enumeration value="Draft"/>
          <xsd:enumeration value="Approved"/>
          <xsd:enumeration value="Final"/>
        </xsd:restriction>
      </xsd:simpleType>
    </xsd:element>
    <xsd:element name="Owner" ma:index="29" nillable="true" ma:displayName="Owner" ma:description="This column is for the name of the person who oversees the SOP" ma:format="Dropdown" ma:internalName="Owner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25ac7-1bfd-4a7f-9a7f-d13086bf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5cc3ea-6d34-48b9-955f-209672471296" xsi:nil="true"/>
    <lcf76f155ced4ddcb4097134ff3c332f xmlns="0690d148-e248-47ab-98cd-f477ea52990c">
      <Terms xmlns="http://schemas.microsoft.com/office/infopath/2007/PartnerControls"/>
    </lcf76f155ced4ddcb4097134ff3c332f>
    <Status xmlns="0690d148-e248-47ab-98cd-f477ea52990c" xsi:nil="true"/>
    <Owner xmlns="0690d148-e248-47ab-98cd-f477ea52990c" xsi:nil="true"/>
    <RecordingLink xmlns="0690d148-e248-47ab-98cd-f477ea52990c">
      <Url xsi:nil="true"/>
      <Description xsi:nil="true"/>
    </RecordingLink>
    <MediaServiceMetadata xmlns="0690d148-e248-47ab-98cd-f477ea52990c" xsi:nil="true"/>
    <Topic xmlns="0690d148-e248-47ab-98cd-f477ea52990c" xsi:nil="true"/>
    <HostedBy xmlns="0690d148-e248-47ab-98cd-f477ea52990c" xsi:nil="true"/>
    <MediaServiceFastMetadata xmlns="0690d148-e248-47ab-98cd-f477ea52990c" xsi:nil="true"/>
  </documentManagement>
</p:properties>
</file>

<file path=customXml/itemProps1.xml><?xml version="1.0" encoding="utf-8"?>
<ds:datastoreItem xmlns:ds="http://schemas.openxmlformats.org/officeDocument/2006/customXml" ds:itemID="{24832885-604A-483E-9AB8-382D4B368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496387-5361-4586-A849-3831951C5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CDC0D-502F-4BB3-B52F-C777FE5A7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90d148-e248-47ab-98cd-f477ea52990c"/>
    <ds:schemaRef ds:uri="35625ac7-1bfd-4a7f-9a7f-d13086bfa749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C51BE8-4F22-48A8-A811-AEE9706D1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0690d148-e248-47ab-98cd-f477ea5299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5373</Characters>
  <Application>Microsoft Office Word</Application>
  <DocSecurity>0</DocSecurity>
  <Lines>1074</Lines>
  <Paragraphs>1123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Links>
    <vt:vector size="30" baseType="variant">
      <vt:variant>
        <vt:i4>1245240</vt:i4>
      </vt:variant>
      <vt:variant>
        <vt:i4>12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7209049</vt:i4>
      </vt:variant>
      <vt:variant>
        <vt:i4>9</vt:i4>
      </vt:variant>
      <vt:variant>
        <vt:i4>0</vt:i4>
      </vt:variant>
      <vt:variant>
        <vt:i4>5</vt:i4>
      </vt:variant>
      <vt:variant>
        <vt:lpwstr>mailto:jilian.smith@twc.texas.gov</vt:lpwstr>
      </vt:variant>
      <vt:variant>
        <vt:lpwstr/>
      </vt:variant>
      <vt:variant>
        <vt:i4>3014662</vt:i4>
      </vt:variant>
      <vt:variant>
        <vt:i4>6</vt:i4>
      </vt:variant>
      <vt:variant>
        <vt:i4>0</vt:i4>
      </vt:variant>
      <vt:variant>
        <vt:i4>5</vt:i4>
      </vt:variant>
      <vt:variant>
        <vt:lpwstr>mailto:ursula.marsic@twc.texas.gov</vt:lpwstr>
      </vt:variant>
      <vt:variant>
        <vt:lpwstr/>
      </vt:variant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mailto:catherine.arwood@twc.texas.gov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Smith,Jilian</dc:creator>
  <cp:keywords/>
  <cp:lastModifiedBy>Day,Stacy</cp:lastModifiedBy>
  <cp:revision>2</cp:revision>
  <dcterms:created xsi:type="dcterms:W3CDTF">2026-08-20T19:21:00Z</dcterms:created>
  <dcterms:modified xsi:type="dcterms:W3CDTF">2026-08-20T19:21:00Z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0x0101008C7645A84322634EB2B9EFDE86C78082</vt:lpwstr>
  </property>
  <property fmtid="{D5CDD505-2E9C-101B-9397-08002B2CF9AE}" pid="7" name="_docset_NoMedatataSyncRequired">
    <vt:lpwstr>False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MediaServiceImageTags">
    <vt:lpwstr/>
  </property>
  <property fmtid="{D5CDD505-2E9C-101B-9397-08002B2CF9AE}" pid="11" name="_ApprovalAssignedTo">
    <vt:lpwstr/>
  </property>
  <property fmtid="{D5CDD505-2E9C-101B-9397-08002B2CF9AE}" pid="12" name="_ApprovalSentBy">
    <vt:lpwstr/>
  </property>
  <property fmtid="{D5CDD505-2E9C-101B-9397-08002B2CF9AE}" pid="13" name="Task Priority">
    <vt:lpwstr>2 - High</vt:lpwstr>
  </property>
  <property fmtid="{D5CDD505-2E9C-101B-9397-08002B2CF9AE}" pid="14" name="Tertiary">
    <vt:lpwstr/>
  </property>
  <property fmtid="{D5CDD505-2E9C-101B-9397-08002B2CF9AE}" pid="15" name="Editor0">
    <vt:lpwstr/>
  </property>
  <property fmtid="{D5CDD505-2E9C-101B-9397-08002B2CF9AE}" pid="16" name="Approvals">
    <vt:lpwstr>Reddic,Chelsea APPROVED AS-IS Thursday, August 6, 2026</vt:lpwstr>
  </property>
  <property fmtid="{D5CDD505-2E9C-101B-9397-08002B2CF9AE}" pid="17" name="Major Project">
    <vt:lpwstr>1</vt:lpwstr>
  </property>
  <property fmtid="{D5CDD505-2E9C-101B-9397-08002B2CF9AE}" pid="18" name="Document Link">
    <vt:lpwstr>, </vt:lpwstr>
  </property>
  <property fmtid="{D5CDD505-2E9C-101B-9397-08002B2CF9AE}" pid="19" name="Secondary">
    <vt:lpwstr/>
  </property>
  <property fmtid="{D5CDD505-2E9C-101B-9397-08002B2CF9AE}" pid="20" name="SharePoint Link">
    <vt:lpwstr>, </vt:lpwstr>
  </property>
  <property fmtid="{D5CDD505-2E9C-101B-9397-08002B2CF9AE}" pid="21" name="Start Date">
    <vt:filetime>2026-07-21T05:00:00Z</vt:filetime>
  </property>
  <property fmtid="{D5CDD505-2E9C-101B-9397-08002B2CF9AE}" pid="22" name="TaskStatus">
    <vt:lpwstr>4 - Mgmt Review</vt:lpwstr>
  </property>
  <property fmtid="{D5CDD505-2E9C-101B-9397-08002B2CF9AE}" pid="23" name="AssignedTo">
    <vt:lpwstr>6005;#Smith,Jilian</vt:lpwstr>
  </property>
  <property fmtid="{D5CDD505-2E9C-101B-9397-08002B2CF9AE}" pid="24" name="_ApprovalRespondedBy">
    <vt:lpwstr/>
  </property>
  <property fmtid="{D5CDD505-2E9C-101B-9397-08002B2CF9AE}" pid="25" name="Task Type">
    <vt:lpwstr>Administration</vt:lpwstr>
  </property>
  <property fmtid="{D5CDD505-2E9C-101B-9397-08002B2CF9AE}" pid="26" name="_ApprovalStatus">
    <vt:i4>0</vt:i4>
  </property>
</Properties>
</file>